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5D78" w14:textId="77777777" w:rsidR="002777E4" w:rsidRPr="002777E4" w:rsidRDefault="002777E4" w:rsidP="002777E4">
      <w:pPr>
        <w:spacing w:line="276" w:lineRule="auto"/>
        <w:jc w:val="both"/>
        <w:rPr>
          <w:color w:val="202124"/>
        </w:rPr>
      </w:pPr>
      <w:r w:rsidRPr="002777E4">
        <w:rPr>
          <w:color w:val="202124"/>
        </w:rPr>
        <w:t>Vážený/á respondent/ka,</w:t>
      </w:r>
    </w:p>
    <w:p w14:paraId="74ED8CA5" w14:textId="1171AB00" w:rsidR="002777E4" w:rsidRPr="002777E4" w:rsidRDefault="002777E4" w:rsidP="002777E4">
      <w:pPr>
        <w:spacing w:line="276" w:lineRule="auto"/>
        <w:jc w:val="both"/>
        <w:rPr>
          <w:color w:val="202124"/>
        </w:rPr>
      </w:pPr>
      <w:r w:rsidRPr="002777E4">
        <w:rPr>
          <w:color w:val="202124"/>
        </w:rPr>
        <w:t>dotazník, ktorý máte pred sebou, je zameraný na prieskum Vašich potrieb v oblasti poskytovania sociálnych služieb obce Jaslovské Bohunice. Dotazník je jedným zo zdrojov informácií pre vypracovanie</w:t>
      </w:r>
      <w:r w:rsidRPr="002777E4">
        <w:rPr>
          <w:rStyle w:val="apple-converted-space"/>
          <w:color w:val="202124"/>
        </w:rPr>
        <w:t> </w:t>
      </w:r>
      <w:r w:rsidRPr="002777E4">
        <w:rPr>
          <w:i/>
          <w:iCs/>
          <w:color w:val="202124"/>
          <w:u w:val="single"/>
        </w:rPr>
        <w:t>Komunitného plánu sociálnych služieb obce Jaslovské Bohunice.</w:t>
      </w:r>
      <w:r w:rsidRPr="002777E4">
        <w:rPr>
          <w:i/>
          <w:iCs/>
          <w:color w:val="202124"/>
        </w:rPr>
        <w:t> </w:t>
      </w:r>
      <w:r w:rsidRPr="002777E4">
        <w:rPr>
          <w:color w:val="202124"/>
        </w:rPr>
        <w:t>Naším cieľom je na základe získaných informácií určiť priority pre rozvoj sociálnych služieb v Jaslovských Bohuniciach. Tento dotazník je určený pre všetkých obyvateľov Jaslovských Bohuníc, ktorí sociálne služby už dnes využívajú, alebo ich táto oblasť zaujíma. Dotazník je anonymný a informácie, ktoré nám poskytnete, budú po ukončení prieskumu spracované a výsledky zverejnené a sprístupnené verejnosti. Za Váš úprimný názor, čas a ochotu Vám ďakujeme.</w:t>
      </w:r>
    </w:p>
    <w:p w14:paraId="05BACDC1" w14:textId="77777777" w:rsidR="002777E4" w:rsidRDefault="002777E4" w:rsidP="002777E4">
      <w:pPr>
        <w:spacing w:line="276" w:lineRule="auto"/>
        <w:jc w:val="both"/>
        <w:rPr>
          <w:color w:val="202124"/>
        </w:rPr>
      </w:pPr>
    </w:p>
    <w:p w14:paraId="583997A4" w14:textId="50B9DF5D" w:rsidR="002777E4" w:rsidRPr="002777E4" w:rsidRDefault="002777E4" w:rsidP="002777E4">
      <w:pPr>
        <w:spacing w:line="276" w:lineRule="auto"/>
        <w:jc w:val="both"/>
      </w:pPr>
      <w:r w:rsidRPr="002777E4">
        <w:rPr>
          <w:color w:val="202124"/>
        </w:rPr>
        <w:t>S pozdravom Nezávislá platforma SocioFórum, n.o., spracovateľ KPSS Jaslovské Bohunice</w:t>
      </w:r>
    </w:p>
    <w:p w14:paraId="347B589A" w14:textId="77777777" w:rsidR="002777E4" w:rsidRPr="002777E4" w:rsidRDefault="002777E4" w:rsidP="002777E4">
      <w:pPr>
        <w:pStyle w:val="Normlnweb"/>
        <w:spacing w:line="276" w:lineRule="auto"/>
        <w:jc w:val="both"/>
        <w:rPr>
          <w:color w:val="202124"/>
        </w:rPr>
      </w:pPr>
      <w:r w:rsidRPr="002777E4">
        <w:rPr>
          <w:b/>
          <w:bCs/>
          <w:color w:val="202124"/>
        </w:rPr>
        <w:t>Sociálne služby</w:t>
      </w:r>
      <w:r w:rsidRPr="002777E4">
        <w:rPr>
          <w:rStyle w:val="apple-converted-space"/>
          <w:color w:val="202124"/>
        </w:rPr>
        <w:t> </w:t>
      </w:r>
      <w:r w:rsidRPr="002777E4">
        <w:rPr>
          <w:color w:val="202124"/>
        </w:rPr>
        <w:t>sa poskytujú pre rôzne cieľové skupiny, ktoré sa ocitnú v ťažkej životnej situácii z rôznych dôvodov. Sú pre nich určené rôzne služby, ktoré im majú pomôcť túto situáciu zvládnuť či prekonať. Hlavnými užívateľmi služieb sú:</w:t>
      </w:r>
    </w:p>
    <w:p w14:paraId="7B02E69B" w14:textId="77777777" w:rsidR="002777E4" w:rsidRPr="002777E4" w:rsidRDefault="002777E4" w:rsidP="002777E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202124"/>
        </w:rPr>
      </w:pPr>
      <w:r w:rsidRPr="002777E4">
        <w:rPr>
          <w:b/>
          <w:bCs/>
          <w:color w:val="202124"/>
        </w:rPr>
        <w:t xml:space="preserve">seniori </w:t>
      </w:r>
      <w:r w:rsidRPr="002777E4">
        <w:rPr>
          <w:color w:val="202124"/>
        </w:rPr>
        <w:t>(napr. opatrovateľská služba, denné stacionáre, zariadenie pre seniorov, špecializované zariadenie, zariadenie opatrovateľskej služby)</w:t>
      </w:r>
    </w:p>
    <w:p w14:paraId="3955C045" w14:textId="77777777" w:rsidR="002777E4" w:rsidRPr="002777E4" w:rsidRDefault="002777E4" w:rsidP="002777E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202124"/>
        </w:rPr>
      </w:pPr>
      <w:r w:rsidRPr="002777E4">
        <w:rPr>
          <w:b/>
          <w:bCs/>
          <w:color w:val="202124"/>
        </w:rPr>
        <w:t>ľudia so zdravotným postihnutím</w:t>
      </w:r>
      <w:r w:rsidRPr="002777E4">
        <w:rPr>
          <w:rStyle w:val="apple-converted-space"/>
          <w:color w:val="202124"/>
        </w:rPr>
        <w:t> </w:t>
      </w:r>
      <w:r w:rsidRPr="002777E4">
        <w:rPr>
          <w:color w:val="202124"/>
        </w:rPr>
        <w:t>(napr. denné stacionáre, zariadenie podporovaného bývania, podpora samostatného bývania, domov sociálnych služieb, špecializované zariadenie)</w:t>
      </w:r>
    </w:p>
    <w:p w14:paraId="29BDE990" w14:textId="77777777" w:rsidR="002777E4" w:rsidRPr="002777E4" w:rsidRDefault="002777E4" w:rsidP="002777E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202124"/>
        </w:rPr>
      </w:pPr>
      <w:r w:rsidRPr="002777E4">
        <w:rPr>
          <w:b/>
          <w:bCs/>
          <w:color w:val="202124"/>
        </w:rPr>
        <w:t>ľudia v krízovej životnej situácii</w:t>
      </w:r>
      <w:r w:rsidRPr="002777E4">
        <w:rPr>
          <w:rStyle w:val="apple-converted-space"/>
          <w:color w:val="202124"/>
        </w:rPr>
        <w:t> </w:t>
      </w:r>
      <w:r w:rsidRPr="002777E4">
        <w:rPr>
          <w:color w:val="202124"/>
        </w:rPr>
        <w:t>(napr. ľudia bez domova, týrané osoby, mladí ľudia opúšťajúci detský domov, ľudia závislí na návykových látkach, a služby pre nich ako sú napríklad nocľaháreň, útulok, zariadenie núdzového bývania, špecializované poradenstvo)</w:t>
      </w:r>
    </w:p>
    <w:p w14:paraId="6E7EF0EB" w14:textId="77777777" w:rsidR="002777E4" w:rsidRDefault="002777E4" w:rsidP="002777E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202124"/>
        </w:rPr>
      </w:pPr>
      <w:r w:rsidRPr="002777E4">
        <w:rPr>
          <w:b/>
          <w:bCs/>
          <w:color w:val="202124"/>
        </w:rPr>
        <w:t>rodiny s deťmi</w:t>
      </w:r>
      <w:r w:rsidRPr="002777E4">
        <w:rPr>
          <w:rStyle w:val="apple-converted-space"/>
          <w:color w:val="202124"/>
        </w:rPr>
        <w:t> </w:t>
      </w:r>
      <w:r w:rsidRPr="002777E4">
        <w:rPr>
          <w:color w:val="202124"/>
        </w:rPr>
        <w:t>(jasle)</w:t>
      </w:r>
    </w:p>
    <w:p w14:paraId="2A32E09A" w14:textId="46B13A38" w:rsidR="002777E4" w:rsidRDefault="002777E4" w:rsidP="002777E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202124"/>
        </w:rPr>
      </w:pPr>
      <w:r>
        <w:rPr>
          <w:b/>
          <w:b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34625" wp14:editId="5F8AAF20">
                <wp:simplePos x="0" y="0"/>
                <wp:positionH relativeFrom="column">
                  <wp:posOffset>-195944</wp:posOffset>
                </wp:positionH>
                <wp:positionV relativeFrom="paragraph">
                  <wp:posOffset>485956</wp:posOffset>
                </wp:positionV>
                <wp:extent cx="6204857" cy="0"/>
                <wp:effectExtent l="0" t="0" r="5715" b="12700"/>
                <wp:wrapNone/>
                <wp:docPr id="682015806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690F3" id="Přímá spojnic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38.25pt" to="473.1pt,3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Pr="002777E4">
        <w:rPr>
          <w:b/>
          <w:bCs/>
          <w:color w:val="202124"/>
        </w:rPr>
        <w:t>marginalizované rómske komunity</w:t>
      </w:r>
      <w:r w:rsidRPr="002777E4">
        <w:rPr>
          <w:rStyle w:val="apple-converted-space"/>
          <w:color w:val="202124"/>
        </w:rPr>
        <w:t> </w:t>
      </w:r>
      <w:r w:rsidRPr="002777E4">
        <w:rPr>
          <w:color w:val="202124"/>
        </w:rPr>
        <w:t>(napr. komunitné centrá)</w:t>
      </w:r>
    </w:p>
    <w:p w14:paraId="2558EFED" w14:textId="77777777" w:rsidR="002777E4" w:rsidRPr="002777E4" w:rsidRDefault="002777E4" w:rsidP="002777E4">
      <w:pPr>
        <w:spacing w:before="100" w:beforeAutospacing="1" w:after="100" w:afterAutospacing="1" w:line="276" w:lineRule="auto"/>
        <w:ind w:left="720"/>
        <w:jc w:val="both"/>
        <w:rPr>
          <w:color w:val="202124"/>
        </w:rPr>
      </w:pPr>
    </w:p>
    <w:p w14:paraId="6055A5F3" w14:textId="00DAB12B" w:rsidR="002775FE" w:rsidRPr="002777E4" w:rsidRDefault="002777E4" w:rsidP="002777E4">
      <w:pPr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110E8" wp14:editId="75E310E2">
                <wp:simplePos x="0" y="0"/>
                <wp:positionH relativeFrom="column">
                  <wp:posOffset>2187575</wp:posOffset>
                </wp:positionH>
                <wp:positionV relativeFrom="paragraph">
                  <wp:posOffset>157752</wp:posOffset>
                </wp:positionV>
                <wp:extent cx="2481580" cy="260985"/>
                <wp:effectExtent l="0" t="0" r="0" b="5715"/>
                <wp:wrapNone/>
                <wp:docPr id="209776458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D0EDA" w14:textId="352A61B7" w:rsidR="002777E4" w:rsidRPr="002777E4" w:rsidRDefault="002777E4" w:rsidP="002777E4">
                            <w:pPr>
                              <w:pStyle w:val="Odstavecseseznamem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7E4">
                              <w:rPr>
                                <w:rFonts w:ascii="Times New Roman" w:hAnsi="Times New Roman" w:cs="Times New Roman"/>
                              </w:rPr>
                              <w:t>Muž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110E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72.25pt;margin-top:12.4pt;width:195.4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" fillcolor="white [3201]" stroked="f" strokeweight=".5pt">
                <v:textbox>
                  <w:txbxContent>
                    <w:p w14:paraId="26ED0EDA" w14:textId="352A61B7" w:rsidR="002777E4" w:rsidRPr="002777E4" w:rsidRDefault="002777E4" w:rsidP="002777E4">
                      <w:pPr>
                        <w:pStyle w:val="Odstavecseseznamem"/>
                        <w:numPr>
                          <w:ilvl w:val="0"/>
                          <w:numId w:val="4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77E4">
                        <w:rPr>
                          <w:rFonts w:ascii="Times New Roman" w:hAnsi="Times New Roman" w:cs="Times New Roman"/>
                        </w:rPr>
                        <w:t>Muž</w:t>
                      </w:r>
                    </w:p>
                  </w:txbxContent>
                </v:textbox>
              </v:shape>
            </w:pict>
          </mc:Fallback>
        </mc:AlternateContent>
      </w:r>
      <w:r w:rsidR="002775FE" w:rsidRPr="002777E4">
        <w:rPr>
          <w:b/>
          <w:bCs/>
        </w:rPr>
        <w:t xml:space="preserve">1.Aké je Vaše pohlavie: </w:t>
      </w:r>
    </w:p>
    <w:p w14:paraId="62A786B2" w14:textId="5A428060" w:rsidR="002775FE" w:rsidRPr="002777E4" w:rsidRDefault="002777E4" w:rsidP="002777E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t>Žena</w:t>
      </w:r>
    </w:p>
    <w:p w14:paraId="2376FE0C" w14:textId="77777777" w:rsidR="002777E4" w:rsidRDefault="002777E4" w:rsidP="002777E4">
      <w:pPr>
        <w:spacing w:line="276" w:lineRule="auto"/>
        <w:jc w:val="both"/>
        <w:rPr>
          <w:b/>
          <w:bCs/>
        </w:rPr>
      </w:pPr>
    </w:p>
    <w:p w14:paraId="4B35A94B" w14:textId="77777777" w:rsidR="002777E4" w:rsidRDefault="002777E4" w:rsidP="002777E4">
      <w:pPr>
        <w:spacing w:line="276" w:lineRule="auto"/>
        <w:jc w:val="both"/>
        <w:rPr>
          <w:b/>
          <w:bCs/>
        </w:rPr>
      </w:pPr>
    </w:p>
    <w:p w14:paraId="6743F270" w14:textId="26FCCC48" w:rsidR="002775FE" w:rsidRPr="002777E4" w:rsidRDefault="002775FE" w:rsidP="002777E4">
      <w:pPr>
        <w:spacing w:line="276" w:lineRule="auto"/>
        <w:jc w:val="both"/>
        <w:rPr>
          <w:b/>
          <w:bCs/>
        </w:rPr>
      </w:pPr>
      <w:r w:rsidRPr="002777E4">
        <w:rPr>
          <w:b/>
          <w:bCs/>
        </w:rPr>
        <w:t xml:space="preserve">2.Do akej vekovej skupiny patríte: </w:t>
      </w:r>
    </w:p>
    <w:p w14:paraId="11F7638A" w14:textId="594302FB" w:rsidR="002775FE" w:rsidRPr="002777E4" w:rsidRDefault="002775FE" w:rsidP="002777E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18-29 rokov</w:t>
      </w:r>
    </w:p>
    <w:p w14:paraId="08990888" w14:textId="54BD0316" w:rsidR="002775FE" w:rsidRPr="002777E4" w:rsidRDefault="002775FE" w:rsidP="002777E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30-39 rokov</w:t>
      </w:r>
    </w:p>
    <w:p w14:paraId="27B05756" w14:textId="124AB2E8" w:rsidR="002775FE" w:rsidRPr="002777E4" w:rsidRDefault="002775FE" w:rsidP="002777E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40-49 rokov</w:t>
      </w:r>
    </w:p>
    <w:p w14:paraId="583E7458" w14:textId="3A02684C" w:rsidR="002775FE" w:rsidRPr="002777E4" w:rsidRDefault="002775FE" w:rsidP="002777E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50-62 rokov</w:t>
      </w:r>
    </w:p>
    <w:p w14:paraId="758C2B1F" w14:textId="33D1AF75" w:rsidR="002775FE" w:rsidRPr="002777E4" w:rsidRDefault="002775FE" w:rsidP="002777E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63-69 rokov</w:t>
      </w:r>
    </w:p>
    <w:p w14:paraId="0790569E" w14:textId="192EBBC8" w:rsidR="002775FE" w:rsidRPr="002777E4" w:rsidRDefault="002775FE" w:rsidP="002777E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70-79 rokov</w:t>
      </w:r>
    </w:p>
    <w:p w14:paraId="1DA86447" w14:textId="20710AFA" w:rsidR="002D2DD9" w:rsidRPr="002777E4" w:rsidRDefault="002775FE" w:rsidP="002777E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80 a viac rokov</w:t>
      </w:r>
    </w:p>
    <w:p w14:paraId="750A9164" w14:textId="77777777" w:rsidR="002777E4" w:rsidRDefault="002777E4" w:rsidP="002777E4">
      <w:pPr>
        <w:spacing w:line="276" w:lineRule="auto"/>
        <w:jc w:val="both"/>
        <w:rPr>
          <w:b/>
          <w:bCs/>
        </w:rPr>
      </w:pPr>
    </w:p>
    <w:p w14:paraId="5D06476C" w14:textId="4443B885" w:rsidR="002D2DD9" w:rsidRPr="002777E4" w:rsidRDefault="0072289E" w:rsidP="002777E4">
      <w:pPr>
        <w:spacing w:line="276" w:lineRule="auto"/>
        <w:jc w:val="both"/>
      </w:pPr>
      <w:r w:rsidRPr="002777E4">
        <w:rPr>
          <w:b/>
          <w:bCs/>
        </w:rPr>
        <w:lastRenderedPageBreak/>
        <w:t>3</w:t>
      </w:r>
      <w:r w:rsidR="002D2DD9" w:rsidRPr="002777E4">
        <w:rPr>
          <w:b/>
          <w:bCs/>
        </w:rPr>
        <w:t xml:space="preserve">.Využívate nejaké sociálne služby? </w:t>
      </w:r>
      <w:r w:rsidRPr="002777E4">
        <w:t xml:space="preserve">(podľa Vašej odpovede pokračujte na príslušnú otázku uvedenú v zátvorke) </w:t>
      </w:r>
    </w:p>
    <w:p w14:paraId="51D314F9" w14:textId="3E13E712" w:rsidR="002D2DD9" w:rsidRPr="002777E4" w:rsidRDefault="002D2DD9" w:rsidP="002777E4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Áno</w:t>
      </w:r>
      <w:r w:rsidR="0005651C" w:rsidRPr="002777E4">
        <w:rPr>
          <w:rFonts w:ascii="Times New Roman" w:hAnsi="Times New Roman" w:cs="Times New Roman"/>
        </w:rPr>
        <w:t xml:space="preserve">, som prijímateľ sociálnej služby </w:t>
      </w:r>
      <w:r w:rsidRPr="002777E4">
        <w:rPr>
          <w:rFonts w:ascii="Times New Roman" w:hAnsi="Times New Roman" w:cs="Times New Roman"/>
        </w:rPr>
        <w:t xml:space="preserve">(prosím pokračujte </w:t>
      </w:r>
      <w:r w:rsidR="0072289E" w:rsidRPr="002777E4">
        <w:rPr>
          <w:rFonts w:ascii="Times New Roman" w:hAnsi="Times New Roman" w:cs="Times New Roman"/>
        </w:rPr>
        <w:t xml:space="preserve">otázkou 4) </w:t>
      </w:r>
    </w:p>
    <w:p w14:paraId="23CC9414" w14:textId="46B8C782" w:rsidR="002D2DD9" w:rsidRPr="002777E4" w:rsidRDefault="002D2DD9" w:rsidP="002777E4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Nie, ale potreboval/a by som</w:t>
      </w:r>
      <w:r w:rsidR="00224549" w:rsidRPr="002777E4">
        <w:rPr>
          <w:rFonts w:ascii="Times New Roman" w:hAnsi="Times New Roman" w:cs="Times New Roman"/>
        </w:rPr>
        <w:t xml:space="preserve"> </w:t>
      </w:r>
      <w:r w:rsidR="0005651C" w:rsidRPr="002777E4">
        <w:rPr>
          <w:rFonts w:ascii="Times New Roman" w:hAnsi="Times New Roman" w:cs="Times New Roman"/>
        </w:rPr>
        <w:t>(prosím pokračujte otázkou 9)</w:t>
      </w:r>
    </w:p>
    <w:p w14:paraId="0339870D" w14:textId="231A4F29" w:rsidR="002D2DD9" w:rsidRPr="002777E4" w:rsidRDefault="002D2DD9" w:rsidP="002777E4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Ja nevyužívam, ale starám sa o blízku osobu, ktorá sociálne služby využíva resp. potrebuje</w:t>
      </w:r>
      <w:r w:rsidR="00663BEF" w:rsidRPr="002777E4">
        <w:rPr>
          <w:rFonts w:ascii="Times New Roman" w:hAnsi="Times New Roman" w:cs="Times New Roman"/>
        </w:rPr>
        <w:t xml:space="preserve"> </w:t>
      </w:r>
      <w:r w:rsidR="0005651C" w:rsidRPr="002777E4">
        <w:rPr>
          <w:rFonts w:ascii="Times New Roman" w:hAnsi="Times New Roman" w:cs="Times New Roman"/>
        </w:rPr>
        <w:t>(prosím pokračujte otázkou 12)</w:t>
      </w:r>
    </w:p>
    <w:p w14:paraId="2E507EEA" w14:textId="7D8EA49B" w:rsidR="002D2DD9" w:rsidRPr="002777E4" w:rsidRDefault="002D2DD9" w:rsidP="002777E4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Nie, zatiaľ sociálnu službu nepotrebujem</w:t>
      </w:r>
      <w:r w:rsidR="00E85060" w:rsidRPr="002777E4">
        <w:rPr>
          <w:rFonts w:ascii="Times New Roman" w:hAnsi="Times New Roman" w:cs="Times New Roman"/>
        </w:rPr>
        <w:t xml:space="preserve"> </w:t>
      </w:r>
      <w:r w:rsidR="002777E4">
        <w:rPr>
          <w:rFonts w:ascii="Times New Roman" w:hAnsi="Times New Roman" w:cs="Times New Roman"/>
        </w:rPr>
        <w:t>(prosím pokračujte otázkou 20)</w:t>
      </w:r>
    </w:p>
    <w:p w14:paraId="58D80454" w14:textId="4A0BE0A8" w:rsidR="002D2DD9" w:rsidRPr="002777E4" w:rsidRDefault="002D2DD9" w:rsidP="002777E4">
      <w:pPr>
        <w:spacing w:line="276" w:lineRule="auto"/>
        <w:jc w:val="both"/>
        <w:rPr>
          <w:b/>
          <w:bCs/>
        </w:rPr>
      </w:pPr>
    </w:p>
    <w:p w14:paraId="75F8F3D3" w14:textId="31DAE147" w:rsidR="0005651C" w:rsidRPr="002777E4" w:rsidRDefault="002777E4" w:rsidP="002777E4">
      <w:pPr>
        <w:spacing w:line="276" w:lineRule="auto"/>
        <w:jc w:val="both"/>
        <w:rPr>
          <w:b/>
          <w:bCs/>
          <w:color w:val="4472C4" w:themeColor="accent1"/>
        </w:rPr>
      </w:pPr>
      <w:r w:rsidRPr="002777E4">
        <w:rPr>
          <w:b/>
          <w:bCs/>
          <w:color w:val="4472C4" w:themeColor="accent1"/>
        </w:rPr>
        <w:t>Áno, som prijímateľom sociálnej služby</w:t>
      </w:r>
    </w:p>
    <w:p w14:paraId="03D2CD26" w14:textId="54240D7F" w:rsidR="00B12BB3" w:rsidRDefault="0072289E" w:rsidP="002777E4">
      <w:pPr>
        <w:spacing w:line="276" w:lineRule="auto"/>
        <w:jc w:val="both"/>
        <w:rPr>
          <w:color w:val="000000"/>
        </w:rPr>
      </w:pPr>
      <w:r w:rsidRPr="002777E4">
        <w:rPr>
          <w:b/>
          <w:bCs/>
        </w:rPr>
        <w:t>4</w:t>
      </w:r>
      <w:r w:rsidR="00B12BB3" w:rsidRPr="002777E4">
        <w:rPr>
          <w:b/>
          <w:bCs/>
        </w:rPr>
        <w:t>.</w:t>
      </w:r>
      <w:r w:rsidR="00B12BB3" w:rsidRPr="002777E4">
        <w:rPr>
          <w:b/>
          <w:bCs/>
          <w:color w:val="000000"/>
        </w:rPr>
        <w:t xml:space="preserve"> Ak využívate sociálne služby, označte ktoré využívate a na stupnici od 1 do 5 ohodnoťte, ako ste s nimi spokojný/á,  pričom 1 je najvyššia spokojnosť a 5 najnižšia. </w:t>
      </w:r>
      <w:r w:rsidR="00B12BB3" w:rsidRPr="002777E4">
        <w:rPr>
          <w:color w:val="000000"/>
        </w:rPr>
        <w:t xml:space="preserve">(sociálne služby, ktoré nevyužívate nehodnoťte) </w:t>
      </w:r>
    </w:p>
    <w:p w14:paraId="143941CB" w14:textId="77777777" w:rsidR="002777E4" w:rsidRPr="002777E4" w:rsidRDefault="002777E4" w:rsidP="002777E4">
      <w:pPr>
        <w:spacing w:line="276" w:lineRule="auto"/>
        <w:jc w:val="both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B12BB3" w:rsidRPr="002777E4" w14:paraId="36EDE86D" w14:textId="77777777" w:rsidTr="00B12BB3">
        <w:tc>
          <w:tcPr>
            <w:tcW w:w="7508" w:type="dxa"/>
          </w:tcPr>
          <w:p w14:paraId="5DFB2CAA" w14:textId="160D2C5F" w:rsidR="00B12BB3" w:rsidRPr="002777E4" w:rsidRDefault="00B12BB3" w:rsidP="002777E4">
            <w:pPr>
              <w:spacing w:line="276" w:lineRule="auto"/>
              <w:jc w:val="both"/>
              <w:rPr>
                <w:b/>
                <w:bCs/>
              </w:rPr>
            </w:pPr>
            <w:r w:rsidRPr="002777E4">
              <w:rPr>
                <w:b/>
                <w:bCs/>
              </w:rPr>
              <w:t>Druh služby</w:t>
            </w:r>
          </w:p>
        </w:tc>
        <w:tc>
          <w:tcPr>
            <w:tcW w:w="1508" w:type="dxa"/>
          </w:tcPr>
          <w:p w14:paraId="07ED554C" w14:textId="2CEF0B3C" w:rsidR="00B12BB3" w:rsidRPr="002777E4" w:rsidRDefault="00B12BB3" w:rsidP="002777E4">
            <w:pPr>
              <w:spacing w:line="276" w:lineRule="auto"/>
              <w:jc w:val="both"/>
              <w:rPr>
                <w:b/>
                <w:bCs/>
              </w:rPr>
            </w:pPr>
            <w:r w:rsidRPr="002777E4">
              <w:rPr>
                <w:b/>
                <w:bCs/>
              </w:rPr>
              <w:t>Hodnotenie</w:t>
            </w:r>
          </w:p>
        </w:tc>
      </w:tr>
      <w:tr w:rsidR="00B12BB3" w:rsidRPr="002777E4" w14:paraId="2378C9A7" w14:textId="77777777" w:rsidTr="00B12BB3">
        <w:tc>
          <w:tcPr>
            <w:tcW w:w="7508" w:type="dxa"/>
          </w:tcPr>
          <w:p w14:paraId="5FFA70B1" w14:textId="6CACD163" w:rsidR="00B12BB3" w:rsidRPr="002777E4" w:rsidRDefault="00D655C9" w:rsidP="002777E4">
            <w:pPr>
              <w:spacing w:line="276" w:lineRule="auto"/>
              <w:jc w:val="both"/>
              <w:rPr>
                <w:b/>
                <w:bCs/>
              </w:rPr>
            </w:pPr>
            <w:r w:rsidRPr="002777E4">
              <w:rPr>
                <w:b/>
                <w:bCs/>
              </w:rPr>
              <w:t xml:space="preserve">Služby pre seniorov </w:t>
            </w:r>
          </w:p>
        </w:tc>
        <w:tc>
          <w:tcPr>
            <w:tcW w:w="1508" w:type="dxa"/>
          </w:tcPr>
          <w:p w14:paraId="25C22100" w14:textId="77777777" w:rsidR="00B12BB3" w:rsidRPr="002777E4" w:rsidRDefault="00B12BB3" w:rsidP="002777E4">
            <w:pPr>
              <w:spacing w:line="276" w:lineRule="auto"/>
              <w:jc w:val="both"/>
            </w:pPr>
          </w:p>
        </w:tc>
      </w:tr>
      <w:tr w:rsidR="00B12BB3" w:rsidRPr="002777E4" w14:paraId="521F4230" w14:textId="77777777" w:rsidTr="00B12BB3">
        <w:tc>
          <w:tcPr>
            <w:tcW w:w="7508" w:type="dxa"/>
          </w:tcPr>
          <w:p w14:paraId="6BDCDE89" w14:textId="7A66C20D" w:rsidR="00B12BB3" w:rsidRPr="002777E4" w:rsidRDefault="00D655C9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Jedáleň (stravovanie v jedálni alebo donáška stravy</w:t>
            </w:r>
          </w:p>
        </w:tc>
        <w:tc>
          <w:tcPr>
            <w:tcW w:w="1508" w:type="dxa"/>
          </w:tcPr>
          <w:p w14:paraId="135229EE" w14:textId="77777777" w:rsidR="00B12BB3" w:rsidRPr="002777E4" w:rsidRDefault="00B12BB3" w:rsidP="002777E4">
            <w:pPr>
              <w:spacing w:line="276" w:lineRule="auto"/>
              <w:jc w:val="both"/>
            </w:pPr>
          </w:p>
        </w:tc>
      </w:tr>
      <w:tr w:rsidR="00B12BB3" w:rsidRPr="002777E4" w14:paraId="27E9E843" w14:textId="77777777" w:rsidTr="00B12BB3">
        <w:tc>
          <w:tcPr>
            <w:tcW w:w="7508" w:type="dxa"/>
          </w:tcPr>
          <w:p w14:paraId="143B0428" w14:textId="591EC4BB" w:rsidR="00B12BB3" w:rsidRPr="002777E4" w:rsidRDefault="00FE2625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Denný stacionár (zariadenie s denným pobytom pre osoby závislé na pomoci so stupňom odkázanosti najmenej III)</w:t>
            </w:r>
          </w:p>
        </w:tc>
        <w:tc>
          <w:tcPr>
            <w:tcW w:w="1508" w:type="dxa"/>
          </w:tcPr>
          <w:p w14:paraId="371B2868" w14:textId="77777777" w:rsidR="00B12BB3" w:rsidRPr="002777E4" w:rsidRDefault="00B12BB3" w:rsidP="002777E4">
            <w:pPr>
              <w:spacing w:line="276" w:lineRule="auto"/>
              <w:jc w:val="both"/>
            </w:pPr>
          </w:p>
        </w:tc>
      </w:tr>
      <w:tr w:rsidR="00B12BB3" w:rsidRPr="002777E4" w14:paraId="4F241023" w14:textId="77777777" w:rsidTr="00B12BB3">
        <w:tc>
          <w:tcPr>
            <w:tcW w:w="7508" w:type="dxa"/>
          </w:tcPr>
          <w:p w14:paraId="53801AF2" w14:textId="4156DC43" w:rsidR="00B12BB3" w:rsidRPr="002777E4" w:rsidRDefault="00FE2625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Opatrovateľská služba</w:t>
            </w:r>
          </w:p>
        </w:tc>
        <w:tc>
          <w:tcPr>
            <w:tcW w:w="1508" w:type="dxa"/>
          </w:tcPr>
          <w:p w14:paraId="74969020" w14:textId="77777777" w:rsidR="00B12BB3" w:rsidRPr="002777E4" w:rsidRDefault="00B12BB3" w:rsidP="002777E4">
            <w:pPr>
              <w:spacing w:line="276" w:lineRule="auto"/>
              <w:jc w:val="both"/>
            </w:pPr>
          </w:p>
        </w:tc>
      </w:tr>
      <w:tr w:rsidR="00B12BB3" w:rsidRPr="002777E4" w14:paraId="6320F0FF" w14:textId="77777777" w:rsidTr="00B12BB3">
        <w:tc>
          <w:tcPr>
            <w:tcW w:w="7508" w:type="dxa"/>
          </w:tcPr>
          <w:p w14:paraId="358BF9F0" w14:textId="623E3680" w:rsidR="00B12BB3" w:rsidRPr="002777E4" w:rsidRDefault="00FE2625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Prepravná služba</w:t>
            </w:r>
          </w:p>
        </w:tc>
        <w:tc>
          <w:tcPr>
            <w:tcW w:w="1508" w:type="dxa"/>
          </w:tcPr>
          <w:p w14:paraId="56004341" w14:textId="77777777" w:rsidR="00B12BB3" w:rsidRPr="002777E4" w:rsidRDefault="00B12BB3" w:rsidP="002777E4">
            <w:pPr>
              <w:spacing w:line="276" w:lineRule="auto"/>
              <w:jc w:val="both"/>
            </w:pPr>
          </w:p>
        </w:tc>
      </w:tr>
      <w:tr w:rsidR="00B12BB3" w:rsidRPr="002777E4" w14:paraId="69DB2AC3" w14:textId="77777777" w:rsidTr="00B12BB3">
        <w:tc>
          <w:tcPr>
            <w:tcW w:w="7508" w:type="dxa"/>
          </w:tcPr>
          <w:p w14:paraId="01CA656B" w14:textId="1AF56F5C" w:rsidR="00B12BB3" w:rsidRPr="002777E4" w:rsidRDefault="00FE2625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Signalizácia potreby pomoci</w:t>
            </w:r>
          </w:p>
        </w:tc>
        <w:tc>
          <w:tcPr>
            <w:tcW w:w="1508" w:type="dxa"/>
          </w:tcPr>
          <w:p w14:paraId="4CA17A3C" w14:textId="77777777" w:rsidR="00B12BB3" w:rsidRPr="002777E4" w:rsidRDefault="00B12BB3" w:rsidP="002777E4">
            <w:pPr>
              <w:spacing w:line="276" w:lineRule="auto"/>
              <w:jc w:val="both"/>
            </w:pPr>
          </w:p>
        </w:tc>
      </w:tr>
      <w:tr w:rsidR="00FE2625" w:rsidRPr="002777E4" w14:paraId="3A9EF7A2" w14:textId="77777777" w:rsidTr="00B12BB3">
        <w:tc>
          <w:tcPr>
            <w:tcW w:w="7508" w:type="dxa"/>
          </w:tcPr>
          <w:p w14:paraId="654ABDFC" w14:textId="45D02DEB" w:rsidR="00FE2625" w:rsidRPr="002777E4" w:rsidRDefault="008779F8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 xml:space="preserve">Požičiavania </w:t>
            </w:r>
            <w:r w:rsidR="0072289E" w:rsidRPr="002777E4">
              <w:rPr>
                <w:rFonts w:ascii="Times New Roman" w:hAnsi="Times New Roman" w:cs="Times New Roman"/>
              </w:rPr>
              <w:t xml:space="preserve">(kompenzačných) </w:t>
            </w:r>
            <w:r w:rsidRPr="002777E4">
              <w:rPr>
                <w:rFonts w:ascii="Times New Roman" w:hAnsi="Times New Roman" w:cs="Times New Roman"/>
              </w:rPr>
              <w:t xml:space="preserve">pomôcok </w:t>
            </w:r>
          </w:p>
        </w:tc>
        <w:tc>
          <w:tcPr>
            <w:tcW w:w="1508" w:type="dxa"/>
          </w:tcPr>
          <w:p w14:paraId="7F6757C4" w14:textId="77777777" w:rsidR="00FE2625" w:rsidRPr="002777E4" w:rsidRDefault="00FE2625" w:rsidP="002777E4">
            <w:pPr>
              <w:spacing w:line="276" w:lineRule="auto"/>
              <w:jc w:val="both"/>
            </w:pPr>
          </w:p>
        </w:tc>
      </w:tr>
      <w:tr w:rsidR="00FE2625" w:rsidRPr="002777E4" w14:paraId="7024FE44" w14:textId="77777777" w:rsidTr="00B12BB3">
        <w:tc>
          <w:tcPr>
            <w:tcW w:w="7508" w:type="dxa"/>
          </w:tcPr>
          <w:p w14:paraId="55269C0F" w14:textId="68E4A153" w:rsidR="00FE2625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Zariadenie opatrovateľskej služby (na krátkodobý pobyt – určitý čas)</w:t>
            </w:r>
          </w:p>
        </w:tc>
        <w:tc>
          <w:tcPr>
            <w:tcW w:w="1508" w:type="dxa"/>
          </w:tcPr>
          <w:p w14:paraId="453DD519" w14:textId="77777777" w:rsidR="00FE2625" w:rsidRPr="002777E4" w:rsidRDefault="00FE2625" w:rsidP="002777E4">
            <w:pPr>
              <w:spacing w:line="276" w:lineRule="auto"/>
              <w:jc w:val="both"/>
            </w:pPr>
          </w:p>
        </w:tc>
      </w:tr>
      <w:tr w:rsidR="00FE2625" w:rsidRPr="002777E4" w14:paraId="08B3CD11" w14:textId="77777777" w:rsidTr="00B12BB3">
        <w:tc>
          <w:tcPr>
            <w:tcW w:w="7508" w:type="dxa"/>
          </w:tcPr>
          <w:p w14:paraId="36F4A8F9" w14:textId="633C26F7" w:rsidR="00FE2625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Zariadenie pre seniorov (v minulosti domov dôchodcov)</w:t>
            </w:r>
          </w:p>
        </w:tc>
        <w:tc>
          <w:tcPr>
            <w:tcW w:w="1508" w:type="dxa"/>
          </w:tcPr>
          <w:p w14:paraId="630317C5" w14:textId="77777777" w:rsidR="00FE2625" w:rsidRPr="002777E4" w:rsidRDefault="00FE2625" w:rsidP="002777E4">
            <w:pPr>
              <w:spacing w:line="276" w:lineRule="auto"/>
              <w:jc w:val="both"/>
            </w:pPr>
          </w:p>
        </w:tc>
      </w:tr>
      <w:tr w:rsidR="00FE2625" w:rsidRPr="002777E4" w14:paraId="4891BC09" w14:textId="77777777" w:rsidTr="00B12BB3">
        <w:tc>
          <w:tcPr>
            <w:tcW w:w="7508" w:type="dxa"/>
          </w:tcPr>
          <w:p w14:paraId="35AAC94E" w14:textId="15AFBD41" w:rsidR="00FE2625" w:rsidRPr="002777E4" w:rsidRDefault="007A14E6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 xml:space="preserve">Špecializované zariadenie </w:t>
            </w:r>
          </w:p>
        </w:tc>
        <w:tc>
          <w:tcPr>
            <w:tcW w:w="1508" w:type="dxa"/>
          </w:tcPr>
          <w:p w14:paraId="73F99338" w14:textId="77777777" w:rsidR="00FE2625" w:rsidRPr="002777E4" w:rsidRDefault="00FE2625" w:rsidP="002777E4">
            <w:pPr>
              <w:spacing w:line="276" w:lineRule="auto"/>
              <w:jc w:val="both"/>
            </w:pPr>
          </w:p>
        </w:tc>
      </w:tr>
      <w:tr w:rsidR="00FE2625" w:rsidRPr="002777E4" w14:paraId="78481BFA" w14:textId="77777777" w:rsidTr="00B12BB3">
        <w:tc>
          <w:tcPr>
            <w:tcW w:w="7508" w:type="dxa"/>
          </w:tcPr>
          <w:p w14:paraId="51BABB5C" w14:textId="67114F9C" w:rsidR="00FE2625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Denné centrum (v minulosti aj klub dôchodcov – ide o voľnočasové aktivity a aktivizačné činnosti – nie je poskytovaná pomoc pri odkázanosti, strava a pod.)</w:t>
            </w:r>
          </w:p>
        </w:tc>
        <w:tc>
          <w:tcPr>
            <w:tcW w:w="1508" w:type="dxa"/>
          </w:tcPr>
          <w:p w14:paraId="03B2AA9E" w14:textId="77777777" w:rsidR="00FE2625" w:rsidRPr="002777E4" w:rsidRDefault="00FE2625" w:rsidP="002777E4">
            <w:pPr>
              <w:spacing w:line="276" w:lineRule="auto"/>
              <w:jc w:val="both"/>
            </w:pPr>
          </w:p>
        </w:tc>
      </w:tr>
      <w:tr w:rsidR="00FE2625" w:rsidRPr="002777E4" w14:paraId="49911F9B" w14:textId="77777777" w:rsidTr="00B12BB3">
        <w:tc>
          <w:tcPr>
            <w:tcW w:w="7508" w:type="dxa"/>
          </w:tcPr>
          <w:p w14:paraId="1A0DD711" w14:textId="18C70241" w:rsidR="00FE2625" w:rsidRPr="002777E4" w:rsidRDefault="0072289E" w:rsidP="002777E4">
            <w:pPr>
              <w:spacing w:line="276" w:lineRule="auto"/>
              <w:jc w:val="both"/>
              <w:rPr>
                <w:b/>
                <w:bCs/>
              </w:rPr>
            </w:pPr>
            <w:r w:rsidRPr="002777E4">
              <w:rPr>
                <w:b/>
                <w:bCs/>
              </w:rPr>
              <w:t>Služby pre občanov so zdravotným postihnutím</w:t>
            </w:r>
          </w:p>
        </w:tc>
        <w:tc>
          <w:tcPr>
            <w:tcW w:w="1508" w:type="dxa"/>
          </w:tcPr>
          <w:p w14:paraId="200060DF" w14:textId="77777777" w:rsidR="00FE2625" w:rsidRPr="002777E4" w:rsidRDefault="00FE2625" w:rsidP="002777E4">
            <w:pPr>
              <w:spacing w:line="276" w:lineRule="auto"/>
              <w:jc w:val="both"/>
            </w:pPr>
          </w:p>
        </w:tc>
      </w:tr>
      <w:tr w:rsidR="00FE2625" w:rsidRPr="002777E4" w14:paraId="2A00DF60" w14:textId="77777777" w:rsidTr="00B12BB3">
        <w:tc>
          <w:tcPr>
            <w:tcW w:w="7508" w:type="dxa"/>
          </w:tcPr>
          <w:p w14:paraId="5B9D55AA" w14:textId="5C8DF52B" w:rsidR="00FE2625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Jedáleň (stravovanie v jedálni alebo donáška stravy</w:t>
            </w:r>
            <w:r w:rsidR="0055503D" w:rsidRPr="00277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8" w:type="dxa"/>
          </w:tcPr>
          <w:p w14:paraId="3DEC36D8" w14:textId="77777777" w:rsidR="00FE2625" w:rsidRPr="002777E4" w:rsidRDefault="00FE2625" w:rsidP="002777E4">
            <w:pPr>
              <w:spacing w:line="276" w:lineRule="auto"/>
              <w:jc w:val="both"/>
            </w:pPr>
          </w:p>
        </w:tc>
      </w:tr>
      <w:tr w:rsidR="0072289E" w:rsidRPr="002777E4" w14:paraId="16683DC1" w14:textId="77777777" w:rsidTr="00B12BB3">
        <w:tc>
          <w:tcPr>
            <w:tcW w:w="7508" w:type="dxa"/>
          </w:tcPr>
          <w:p w14:paraId="22712904" w14:textId="170CDC7A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Opatrovateľská služba</w:t>
            </w:r>
          </w:p>
        </w:tc>
        <w:tc>
          <w:tcPr>
            <w:tcW w:w="1508" w:type="dxa"/>
          </w:tcPr>
          <w:p w14:paraId="6A3F3885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2DED27DE" w14:textId="77777777" w:rsidTr="00B12BB3">
        <w:tc>
          <w:tcPr>
            <w:tcW w:w="7508" w:type="dxa"/>
          </w:tcPr>
          <w:p w14:paraId="1F96F951" w14:textId="474BCA68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Denný stacionár (zariadenie s denným pobytom pre osoby závislé na pomoci so stupňom odkázanosti najmenej III)</w:t>
            </w:r>
          </w:p>
        </w:tc>
        <w:tc>
          <w:tcPr>
            <w:tcW w:w="1508" w:type="dxa"/>
          </w:tcPr>
          <w:p w14:paraId="7DE74FCB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A14E6" w:rsidRPr="002777E4" w14:paraId="4F7E324C" w14:textId="77777777" w:rsidTr="00B12BB3">
        <w:tc>
          <w:tcPr>
            <w:tcW w:w="7508" w:type="dxa"/>
          </w:tcPr>
          <w:p w14:paraId="7FC44886" w14:textId="5769F693" w:rsidR="007A14E6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Prepravná služba</w:t>
            </w:r>
          </w:p>
        </w:tc>
        <w:tc>
          <w:tcPr>
            <w:tcW w:w="1508" w:type="dxa"/>
          </w:tcPr>
          <w:p w14:paraId="281F2FEC" w14:textId="77777777" w:rsidR="007A14E6" w:rsidRPr="002777E4" w:rsidRDefault="007A14E6" w:rsidP="002777E4">
            <w:pPr>
              <w:spacing w:line="276" w:lineRule="auto"/>
              <w:jc w:val="both"/>
            </w:pPr>
          </w:p>
        </w:tc>
      </w:tr>
      <w:tr w:rsidR="0072289E" w:rsidRPr="002777E4" w14:paraId="6B322FD5" w14:textId="77777777" w:rsidTr="00B12BB3">
        <w:tc>
          <w:tcPr>
            <w:tcW w:w="7508" w:type="dxa"/>
          </w:tcPr>
          <w:p w14:paraId="5D0711CE" w14:textId="1BC3C3CD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Signalizácia potreby pomoci</w:t>
            </w:r>
          </w:p>
        </w:tc>
        <w:tc>
          <w:tcPr>
            <w:tcW w:w="1508" w:type="dxa"/>
          </w:tcPr>
          <w:p w14:paraId="7342F808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39EB5D51" w14:textId="77777777" w:rsidTr="00B12BB3">
        <w:tc>
          <w:tcPr>
            <w:tcW w:w="7508" w:type="dxa"/>
          </w:tcPr>
          <w:p w14:paraId="2EB1D32D" w14:textId="792F8DD7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Rehabilitačné stredisko</w:t>
            </w:r>
          </w:p>
        </w:tc>
        <w:tc>
          <w:tcPr>
            <w:tcW w:w="1508" w:type="dxa"/>
          </w:tcPr>
          <w:p w14:paraId="76FF4447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00CBED2E" w14:textId="77777777" w:rsidTr="00B12BB3">
        <w:tc>
          <w:tcPr>
            <w:tcW w:w="7508" w:type="dxa"/>
          </w:tcPr>
          <w:p w14:paraId="16693DC3" w14:textId="448FCA17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Zariadenie podporovaného bývania</w:t>
            </w:r>
          </w:p>
        </w:tc>
        <w:tc>
          <w:tcPr>
            <w:tcW w:w="1508" w:type="dxa"/>
          </w:tcPr>
          <w:p w14:paraId="5E731A7C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5145C618" w14:textId="77777777" w:rsidTr="00B12BB3">
        <w:tc>
          <w:tcPr>
            <w:tcW w:w="7508" w:type="dxa"/>
          </w:tcPr>
          <w:p w14:paraId="3DD664CA" w14:textId="59D06D34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Podpora samostatného bývania</w:t>
            </w:r>
          </w:p>
        </w:tc>
        <w:tc>
          <w:tcPr>
            <w:tcW w:w="1508" w:type="dxa"/>
          </w:tcPr>
          <w:p w14:paraId="64E571A5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120C1F55" w14:textId="77777777" w:rsidTr="00B12BB3">
        <w:tc>
          <w:tcPr>
            <w:tcW w:w="7508" w:type="dxa"/>
          </w:tcPr>
          <w:p w14:paraId="2171A490" w14:textId="22B13A2A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Sprievodcovská služba a predčitateľská služba</w:t>
            </w:r>
          </w:p>
        </w:tc>
        <w:tc>
          <w:tcPr>
            <w:tcW w:w="1508" w:type="dxa"/>
          </w:tcPr>
          <w:p w14:paraId="1FC2DFB0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3508B49C" w14:textId="77777777" w:rsidTr="00B12BB3">
        <w:tc>
          <w:tcPr>
            <w:tcW w:w="7508" w:type="dxa"/>
          </w:tcPr>
          <w:p w14:paraId="7426732B" w14:textId="098ABA4B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Tlmočnícka služba</w:t>
            </w:r>
          </w:p>
        </w:tc>
        <w:tc>
          <w:tcPr>
            <w:tcW w:w="1508" w:type="dxa"/>
          </w:tcPr>
          <w:p w14:paraId="021D31B6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1D9DB8C8" w14:textId="77777777" w:rsidTr="00B12BB3">
        <w:tc>
          <w:tcPr>
            <w:tcW w:w="7508" w:type="dxa"/>
          </w:tcPr>
          <w:p w14:paraId="28BC8E60" w14:textId="637144A5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Požičiavanie pomôcok</w:t>
            </w:r>
          </w:p>
        </w:tc>
        <w:tc>
          <w:tcPr>
            <w:tcW w:w="1508" w:type="dxa"/>
          </w:tcPr>
          <w:p w14:paraId="64AEB68A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72B67AA3" w14:textId="77777777" w:rsidTr="00B12BB3">
        <w:tc>
          <w:tcPr>
            <w:tcW w:w="7508" w:type="dxa"/>
          </w:tcPr>
          <w:p w14:paraId="64EFD326" w14:textId="30A3C933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Domov sociálnych služieb – celoročný pobyt</w:t>
            </w:r>
          </w:p>
        </w:tc>
        <w:tc>
          <w:tcPr>
            <w:tcW w:w="1508" w:type="dxa"/>
          </w:tcPr>
          <w:p w14:paraId="5F8454CF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568964AD" w14:textId="77777777" w:rsidTr="00B12BB3">
        <w:tc>
          <w:tcPr>
            <w:tcW w:w="7508" w:type="dxa"/>
          </w:tcPr>
          <w:p w14:paraId="5FAE4ADE" w14:textId="3DC2C366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lastRenderedPageBreak/>
              <w:t>Domov sociálnych služieb – týždenný pobyt</w:t>
            </w:r>
          </w:p>
        </w:tc>
        <w:tc>
          <w:tcPr>
            <w:tcW w:w="1508" w:type="dxa"/>
          </w:tcPr>
          <w:p w14:paraId="3C7B055C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234CF46F" w14:textId="77777777" w:rsidTr="00B12BB3">
        <w:tc>
          <w:tcPr>
            <w:tcW w:w="7508" w:type="dxa"/>
          </w:tcPr>
          <w:p w14:paraId="2BCA91A4" w14:textId="26E9130A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Domov sociálnych služieb – ambulantná forma (tzv. denný pobyt)</w:t>
            </w:r>
          </w:p>
        </w:tc>
        <w:tc>
          <w:tcPr>
            <w:tcW w:w="1508" w:type="dxa"/>
          </w:tcPr>
          <w:p w14:paraId="154215D9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2C92C6AE" w14:textId="77777777" w:rsidTr="00B12BB3">
        <w:tc>
          <w:tcPr>
            <w:tcW w:w="7508" w:type="dxa"/>
          </w:tcPr>
          <w:p w14:paraId="5CF4FF79" w14:textId="346F35B8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Špecializované zariadenie – celoročný pobyt</w:t>
            </w:r>
          </w:p>
        </w:tc>
        <w:tc>
          <w:tcPr>
            <w:tcW w:w="1508" w:type="dxa"/>
          </w:tcPr>
          <w:p w14:paraId="3DF9A098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4273B86A" w14:textId="77777777" w:rsidTr="00B12BB3">
        <w:tc>
          <w:tcPr>
            <w:tcW w:w="7508" w:type="dxa"/>
          </w:tcPr>
          <w:p w14:paraId="40542FBB" w14:textId="5EB6A1C1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Špecializované zariadenie – ambulantná forma (tzv. denný pobyt)</w:t>
            </w:r>
          </w:p>
        </w:tc>
        <w:tc>
          <w:tcPr>
            <w:tcW w:w="1508" w:type="dxa"/>
          </w:tcPr>
          <w:p w14:paraId="78B7E907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1CCDDAEC" w14:textId="77777777" w:rsidTr="00B12BB3">
        <w:tc>
          <w:tcPr>
            <w:tcW w:w="7508" w:type="dxa"/>
          </w:tcPr>
          <w:p w14:paraId="7A43D17B" w14:textId="461BCAE5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Denné centrum (zariadenie s tzv. denným pobytom pre osoby so zdravotným postihnutím – ide skôr o voľnočasové – klubové aktivity</w:t>
            </w:r>
          </w:p>
        </w:tc>
        <w:tc>
          <w:tcPr>
            <w:tcW w:w="1508" w:type="dxa"/>
          </w:tcPr>
          <w:p w14:paraId="16C84A0F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2289E" w:rsidRPr="002777E4" w14:paraId="14972363" w14:textId="77777777" w:rsidTr="00B12BB3">
        <w:tc>
          <w:tcPr>
            <w:tcW w:w="7508" w:type="dxa"/>
          </w:tcPr>
          <w:p w14:paraId="2125C526" w14:textId="6A3BBDBD" w:rsidR="0072289E" w:rsidRPr="002777E4" w:rsidRDefault="0072289E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Pomoc pri výkone opatrovníckych práv a povinností</w:t>
            </w:r>
          </w:p>
        </w:tc>
        <w:tc>
          <w:tcPr>
            <w:tcW w:w="1508" w:type="dxa"/>
          </w:tcPr>
          <w:p w14:paraId="410915D3" w14:textId="77777777" w:rsidR="0072289E" w:rsidRPr="002777E4" w:rsidRDefault="0072289E" w:rsidP="002777E4">
            <w:pPr>
              <w:spacing w:line="276" w:lineRule="auto"/>
              <w:jc w:val="both"/>
            </w:pPr>
          </w:p>
        </w:tc>
      </w:tr>
      <w:tr w:rsidR="007A14E6" w:rsidRPr="002777E4" w14:paraId="15884569" w14:textId="77777777" w:rsidTr="00B12BB3">
        <w:tc>
          <w:tcPr>
            <w:tcW w:w="7508" w:type="dxa"/>
          </w:tcPr>
          <w:p w14:paraId="3C7B06C7" w14:textId="5FA17EE2" w:rsidR="007A14E6" w:rsidRPr="002777E4" w:rsidRDefault="0055503D" w:rsidP="002777E4">
            <w:pPr>
              <w:spacing w:line="276" w:lineRule="auto"/>
              <w:jc w:val="both"/>
              <w:rPr>
                <w:b/>
                <w:bCs/>
              </w:rPr>
            </w:pPr>
            <w:r w:rsidRPr="002777E4">
              <w:rPr>
                <w:b/>
                <w:bCs/>
              </w:rPr>
              <w:t>Sociálne služby krízovej intervencie</w:t>
            </w:r>
          </w:p>
        </w:tc>
        <w:tc>
          <w:tcPr>
            <w:tcW w:w="1508" w:type="dxa"/>
          </w:tcPr>
          <w:p w14:paraId="56BFC227" w14:textId="3C502B62" w:rsidR="007A14E6" w:rsidRPr="002777E4" w:rsidRDefault="007A14E6" w:rsidP="002777E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A14E6" w:rsidRPr="002777E4" w14:paraId="1784C424" w14:textId="77777777" w:rsidTr="00B12BB3">
        <w:tc>
          <w:tcPr>
            <w:tcW w:w="7508" w:type="dxa"/>
          </w:tcPr>
          <w:p w14:paraId="5FEBDC60" w14:textId="6EDF1088" w:rsidR="007A14E6" w:rsidRPr="002777E4" w:rsidRDefault="00A80649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Zariadenia núdzového bývania</w:t>
            </w:r>
          </w:p>
        </w:tc>
        <w:tc>
          <w:tcPr>
            <w:tcW w:w="1508" w:type="dxa"/>
          </w:tcPr>
          <w:p w14:paraId="76723C6B" w14:textId="77777777" w:rsidR="007A14E6" w:rsidRPr="002777E4" w:rsidRDefault="007A14E6" w:rsidP="002777E4">
            <w:pPr>
              <w:spacing w:line="276" w:lineRule="auto"/>
              <w:jc w:val="both"/>
            </w:pPr>
          </w:p>
        </w:tc>
      </w:tr>
      <w:tr w:rsidR="007A14E6" w:rsidRPr="002777E4" w14:paraId="7212F21B" w14:textId="77777777" w:rsidTr="00B12BB3">
        <w:tc>
          <w:tcPr>
            <w:tcW w:w="7508" w:type="dxa"/>
          </w:tcPr>
          <w:p w14:paraId="19CCD90A" w14:textId="58CDF12F" w:rsidR="007A14E6" w:rsidRPr="002777E4" w:rsidRDefault="00A80649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Domov na polceste</w:t>
            </w:r>
          </w:p>
        </w:tc>
        <w:tc>
          <w:tcPr>
            <w:tcW w:w="1508" w:type="dxa"/>
          </w:tcPr>
          <w:p w14:paraId="62AF1704" w14:textId="77777777" w:rsidR="007A14E6" w:rsidRPr="002777E4" w:rsidRDefault="007A14E6" w:rsidP="002777E4">
            <w:pPr>
              <w:spacing w:line="276" w:lineRule="auto"/>
              <w:jc w:val="both"/>
            </w:pPr>
          </w:p>
        </w:tc>
      </w:tr>
      <w:tr w:rsidR="007A14E6" w:rsidRPr="002777E4" w14:paraId="392EF1CB" w14:textId="77777777" w:rsidTr="00B12BB3">
        <w:tc>
          <w:tcPr>
            <w:tcW w:w="7508" w:type="dxa"/>
          </w:tcPr>
          <w:p w14:paraId="76049BFC" w14:textId="42DE9249" w:rsidR="007A14E6" w:rsidRPr="002777E4" w:rsidRDefault="00A80649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Útulok</w:t>
            </w:r>
          </w:p>
        </w:tc>
        <w:tc>
          <w:tcPr>
            <w:tcW w:w="1508" w:type="dxa"/>
          </w:tcPr>
          <w:p w14:paraId="29E1094F" w14:textId="77777777" w:rsidR="007A14E6" w:rsidRPr="002777E4" w:rsidRDefault="007A14E6" w:rsidP="002777E4">
            <w:pPr>
              <w:spacing w:line="276" w:lineRule="auto"/>
              <w:jc w:val="both"/>
            </w:pPr>
          </w:p>
        </w:tc>
      </w:tr>
      <w:tr w:rsidR="007A14E6" w:rsidRPr="002777E4" w14:paraId="13F98C72" w14:textId="77777777" w:rsidTr="00B12BB3">
        <w:tc>
          <w:tcPr>
            <w:tcW w:w="7508" w:type="dxa"/>
          </w:tcPr>
          <w:p w14:paraId="57C22D28" w14:textId="76D016D4" w:rsidR="007A14E6" w:rsidRPr="002777E4" w:rsidRDefault="00A80649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Nocľaháreň</w:t>
            </w:r>
          </w:p>
        </w:tc>
        <w:tc>
          <w:tcPr>
            <w:tcW w:w="1508" w:type="dxa"/>
          </w:tcPr>
          <w:p w14:paraId="4F4B39E9" w14:textId="77777777" w:rsidR="007A14E6" w:rsidRPr="002777E4" w:rsidRDefault="007A14E6" w:rsidP="002777E4">
            <w:pPr>
              <w:spacing w:line="276" w:lineRule="auto"/>
              <w:jc w:val="both"/>
            </w:pPr>
          </w:p>
        </w:tc>
      </w:tr>
      <w:tr w:rsidR="007A14E6" w:rsidRPr="002777E4" w14:paraId="2BE09C22" w14:textId="77777777" w:rsidTr="00B12BB3">
        <w:tc>
          <w:tcPr>
            <w:tcW w:w="7508" w:type="dxa"/>
          </w:tcPr>
          <w:p w14:paraId="5494BE52" w14:textId="1F746F20" w:rsidR="007A14E6" w:rsidRPr="002777E4" w:rsidRDefault="00A80649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Komunitné centrum</w:t>
            </w:r>
          </w:p>
        </w:tc>
        <w:tc>
          <w:tcPr>
            <w:tcW w:w="1508" w:type="dxa"/>
          </w:tcPr>
          <w:p w14:paraId="69563949" w14:textId="77777777" w:rsidR="007A14E6" w:rsidRPr="002777E4" w:rsidRDefault="007A14E6" w:rsidP="002777E4">
            <w:pPr>
              <w:spacing w:line="276" w:lineRule="auto"/>
              <w:jc w:val="both"/>
            </w:pPr>
          </w:p>
        </w:tc>
      </w:tr>
      <w:tr w:rsidR="007A14E6" w:rsidRPr="002777E4" w14:paraId="5FA5C940" w14:textId="77777777" w:rsidTr="00B12BB3">
        <w:tc>
          <w:tcPr>
            <w:tcW w:w="7508" w:type="dxa"/>
          </w:tcPr>
          <w:p w14:paraId="505BE642" w14:textId="7BA25A7D" w:rsidR="007A14E6" w:rsidRPr="002777E4" w:rsidRDefault="00C3162C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Nízkoprahové denné centrum</w:t>
            </w:r>
          </w:p>
        </w:tc>
        <w:tc>
          <w:tcPr>
            <w:tcW w:w="1508" w:type="dxa"/>
          </w:tcPr>
          <w:p w14:paraId="709D5A80" w14:textId="77777777" w:rsidR="007A14E6" w:rsidRPr="002777E4" w:rsidRDefault="007A14E6" w:rsidP="002777E4">
            <w:pPr>
              <w:spacing w:line="276" w:lineRule="auto"/>
              <w:jc w:val="both"/>
            </w:pPr>
          </w:p>
        </w:tc>
      </w:tr>
      <w:tr w:rsidR="007A14E6" w:rsidRPr="002777E4" w14:paraId="0E0FE074" w14:textId="77777777" w:rsidTr="00B12BB3">
        <w:tc>
          <w:tcPr>
            <w:tcW w:w="7508" w:type="dxa"/>
          </w:tcPr>
          <w:p w14:paraId="44920395" w14:textId="3EABB9E0" w:rsidR="007A14E6" w:rsidRPr="002777E4" w:rsidRDefault="00C3162C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Nízkoprahové služby pre deti a rodiny</w:t>
            </w:r>
          </w:p>
        </w:tc>
        <w:tc>
          <w:tcPr>
            <w:tcW w:w="1508" w:type="dxa"/>
          </w:tcPr>
          <w:p w14:paraId="30A03B4E" w14:textId="77777777" w:rsidR="007A14E6" w:rsidRPr="002777E4" w:rsidRDefault="007A14E6" w:rsidP="002777E4">
            <w:pPr>
              <w:spacing w:line="276" w:lineRule="auto"/>
              <w:jc w:val="both"/>
            </w:pPr>
          </w:p>
        </w:tc>
      </w:tr>
      <w:tr w:rsidR="00A80649" w:rsidRPr="002777E4" w14:paraId="2B419632" w14:textId="77777777" w:rsidTr="00B12BB3">
        <w:tc>
          <w:tcPr>
            <w:tcW w:w="7508" w:type="dxa"/>
          </w:tcPr>
          <w:p w14:paraId="7802D5CC" w14:textId="2ACFD969" w:rsidR="00A80649" w:rsidRPr="002777E4" w:rsidRDefault="00C3162C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Terénna sociálna služba krízovej intervencie</w:t>
            </w:r>
          </w:p>
        </w:tc>
        <w:tc>
          <w:tcPr>
            <w:tcW w:w="1508" w:type="dxa"/>
          </w:tcPr>
          <w:p w14:paraId="1FD0E082" w14:textId="77777777" w:rsidR="00A80649" w:rsidRPr="002777E4" w:rsidRDefault="00A80649" w:rsidP="002777E4">
            <w:pPr>
              <w:spacing w:line="276" w:lineRule="auto"/>
              <w:jc w:val="both"/>
            </w:pPr>
          </w:p>
        </w:tc>
      </w:tr>
      <w:tr w:rsidR="00A80649" w:rsidRPr="002777E4" w14:paraId="0823644B" w14:textId="77777777" w:rsidTr="00B12BB3">
        <w:tc>
          <w:tcPr>
            <w:tcW w:w="7508" w:type="dxa"/>
          </w:tcPr>
          <w:p w14:paraId="3E1CF965" w14:textId="3C141900" w:rsidR="00A80649" w:rsidRPr="002777E4" w:rsidRDefault="00C3162C" w:rsidP="002777E4">
            <w:pPr>
              <w:spacing w:line="276" w:lineRule="auto"/>
              <w:jc w:val="both"/>
              <w:rPr>
                <w:b/>
                <w:bCs/>
              </w:rPr>
            </w:pPr>
            <w:r w:rsidRPr="002777E4">
              <w:rPr>
                <w:b/>
                <w:bCs/>
              </w:rPr>
              <w:t>Sociálne služby na podporu rodiny s deťmi</w:t>
            </w:r>
          </w:p>
        </w:tc>
        <w:tc>
          <w:tcPr>
            <w:tcW w:w="1508" w:type="dxa"/>
          </w:tcPr>
          <w:p w14:paraId="78985C8C" w14:textId="77777777" w:rsidR="00A80649" w:rsidRPr="002777E4" w:rsidRDefault="00A80649" w:rsidP="002777E4">
            <w:pPr>
              <w:spacing w:line="276" w:lineRule="auto"/>
              <w:jc w:val="both"/>
            </w:pPr>
          </w:p>
        </w:tc>
      </w:tr>
      <w:tr w:rsidR="00A80649" w:rsidRPr="002777E4" w14:paraId="192C2205" w14:textId="77777777" w:rsidTr="00B12BB3">
        <w:tc>
          <w:tcPr>
            <w:tcW w:w="7508" w:type="dxa"/>
          </w:tcPr>
          <w:p w14:paraId="3C17FB31" w14:textId="51CF0C1A" w:rsidR="00A80649" w:rsidRPr="002777E4" w:rsidRDefault="00305EA4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Služba včasnej intervencie</w:t>
            </w:r>
          </w:p>
        </w:tc>
        <w:tc>
          <w:tcPr>
            <w:tcW w:w="1508" w:type="dxa"/>
          </w:tcPr>
          <w:p w14:paraId="7F0C6282" w14:textId="77777777" w:rsidR="00A80649" w:rsidRPr="002777E4" w:rsidRDefault="00A80649" w:rsidP="002777E4">
            <w:pPr>
              <w:spacing w:line="276" w:lineRule="auto"/>
              <w:jc w:val="both"/>
            </w:pPr>
          </w:p>
        </w:tc>
      </w:tr>
      <w:tr w:rsidR="00A80649" w:rsidRPr="002777E4" w14:paraId="1369537F" w14:textId="77777777" w:rsidTr="00B12BB3">
        <w:tc>
          <w:tcPr>
            <w:tcW w:w="7508" w:type="dxa"/>
          </w:tcPr>
          <w:p w14:paraId="2ECCA2B5" w14:textId="309CB0CD" w:rsidR="00A80649" w:rsidRPr="002777E4" w:rsidRDefault="00305EA4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Zariadenie starostlivosti o deti do troch rokov veku dieťaťa (jasle)</w:t>
            </w:r>
          </w:p>
        </w:tc>
        <w:tc>
          <w:tcPr>
            <w:tcW w:w="1508" w:type="dxa"/>
          </w:tcPr>
          <w:p w14:paraId="7B8AB5B1" w14:textId="77777777" w:rsidR="00A80649" w:rsidRPr="002777E4" w:rsidRDefault="00A80649" w:rsidP="002777E4">
            <w:pPr>
              <w:spacing w:line="276" w:lineRule="auto"/>
              <w:jc w:val="both"/>
            </w:pPr>
          </w:p>
        </w:tc>
      </w:tr>
      <w:tr w:rsidR="00A80649" w:rsidRPr="002777E4" w14:paraId="478E8BD4" w14:textId="77777777" w:rsidTr="00B12BB3">
        <w:tc>
          <w:tcPr>
            <w:tcW w:w="7508" w:type="dxa"/>
          </w:tcPr>
          <w:p w14:paraId="7063F373" w14:textId="7C4EEDAF" w:rsidR="00A80649" w:rsidRPr="002777E4" w:rsidRDefault="00305EA4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Pomoc pri osobnej starostlivosti o dieťa</w:t>
            </w:r>
          </w:p>
        </w:tc>
        <w:tc>
          <w:tcPr>
            <w:tcW w:w="1508" w:type="dxa"/>
          </w:tcPr>
          <w:p w14:paraId="457F8142" w14:textId="77777777" w:rsidR="00A80649" w:rsidRPr="002777E4" w:rsidRDefault="00A80649" w:rsidP="002777E4">
            <w:pPr>
              <w:spacing w:line="276" w:lineRule="auto"/>
              <w:jc w:val="both"/>
            </w:pPr>
          </w:p>
        </w:tc>
      </w:tr>
      <w:tr w:rsidR="00305EA4" w:rsidRPr="002777E4" w14:paraId="63FDD7BA" w14:textId="77777777" w:rsidTr="00B12BB3">
        <w:tc>
          <w:tcPr>
            <w:tcW w:w="7508" w:type="dxa"/>
          </w:tcPr>
          <w:p w14:paraId="44D25924" w14:textId="4EB245BB" w:rsidR="00305EA4" w:rsidRPr="002777E4" w:rsidRDefault="00DB4C56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Služba na podporu zosúlaďovania rodinného života a pracovného života (starostlivosť o dieťa v rodinnom prostredí alebo v rodinnom prostredí opatrovateľa detí)</w:t>
            </w:r>
          </w:p>
        </w:tc>
        <w:tc>
          <w:tcPr>
            <w:tcW w:w="1508" w:type="dxa"/>
          </w:tcPr>
          <w:p w14:paraId="54B2A201" w14:textId="77777777" w:rsidR="00305EA4" w:rsidRPr="002777E4" w:rsidRDefault="00305EA4" w:rsidP="002777E4">
            <w:pPr>
              <w:spacing w:line="276" w:lineRule="auto"/>
              <w:jc w:val="both"/>
            </w:pPr>
          </w:p>
        </w:tc>
      </w:tr>
      <w:tr w:rsidR="00305EA4" w:rsidRPr="002777E4" w14:paraId="09C68763" w14:textId="77777777" w:rsidTr="00B12BB3">
        <w:tc>
          <w:tcPr>
            <w:tcW w:w="7508" w:type="dxa"/>
          </w:tcPr>
          <w:p w14:paraId="78A0C7EC" w14:textId="349494C3" w:rsidR="00305EA4" w:rsidRPr="002777E4" w:rsidRDefault="0005651C" w:rsidP="002777E4">
            <w:pPr>
              <w:spacing w:line="276" w:lineRule="auto"/>
              <w:jc w:val="both"/>
              <w:rPr>
                <w:b/>
                <w:bCs/>
              </w:rPr>
            </w:pPr>
            <w:r w:rsidRPr="002777E4">
              <w:rPr>
                <w:b/>
                <w:bCs/>
              </w:rPr>
              <w:t>Špecializované</w:t>
            </w:r>
            <w:r w:rsidR="00DB4C56" w:rsidRPr="002777E4">
              <w:rPr>
                <w:b/>
                <w:bCs/>
              </w:rPr>
              <w:t xml:space="preserve"> poradenstvo</w:t>
            </w:r>
          </w:p>
        </w:tc>
        <w:tc>
          <w:tcPr>
            <w:tcW w:w="1508" w:type="dxa"/>
          </w:tcPr>
          <w:p w14:paraId="4B229BF9" w14:textId="77777777" w:rsidR="00305EA4" w:rsidRPr="002777E4" w:rsidRDefault="00305EA4" w:rsidP="002777E4">
            <w:pPr>
              <w:spacing w:line="276" w:lineRule="auto"/>
              <w:jc w:val="both"/>
            </w:pPr>
          </w:p>
        </w:tc>
      </w:tr>
      <w:tr w:rsidR="00305EA4" w:rsidRPr="002777E4" w14:paraId="13EF3E48" w14:textId="77777777" w:rsidTr="00B12BB3">
        <w:tc>
          <w:tcPr>
            <w:tcW w:w="7508" w:type="dxa"/>
          </w:tcPr>
          <w:p w14:paraId="0B7FE035" w14:textId="06214109" w:rsidR="00305EA4" w:rsidRPr="002777E4" w:rsidRDefault="00DB4C56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Špecializované poradenstvo</w:t>
            </w:r>
          </w:p>
        </w:tc>
        <w:tc>
          <w:tcPr>
            <w:tcW w:w="1508" w:type="dxa"/>
          </w:tcPr>
          <w:p w14:paraId="43C9131E" w14:textId="77777777" w:rsidR="00305EA4" w:rsidRPr="002777E4" w:rsidRDefault="00305EA4" w:rsidP="002777E4">
            <w:pPr>
              <w:spacing w:line="276" w:lineRule="auto"/>
              <w:jc w:val="both"/>
            </w:pPr>
          </w:p>
        </w:tc>
      </w:tr>
      <w:tr w:rsidR="0005651C" w:rsidRPr="002777E4" w14:paraId="71D13D86" w14:textId="77777777" w:rsidTr="00B12BB3">
        <w:tc>
          <w:tcPr>
            <w:tcW w:w="7508" w:type="dxa"/>
          </w:tcPr>
          <w:p w14:paraId="5E3EF7C1" w14:textId="3816756E" w:rsidR="0005651C" w:rsidRPr="002777E4" w:rsidRDefault="0005651C" w:rsidP="002777E4">
            <w:pPr>
              <w:spacing w:line="276" w:lineRule="auto"/>
              <w:jc w:val="both"/>
            </w:pPr>
            <w:r w:rsidRPr="002777E4">
              <w:rPr>
                <w:b/>
                <w:bCs/>
              </w:rPr>
              <w:t xml:space="preserve">Iné: </w:t>
            </w:r>
            <w:r w:rsidRPr="002777E4">
              <w:t>prosím uveďte</w:t>
            </w:r>
          </w:p>
        </w:tc>
        <w:tc>
          <w:tcPr>
            <w:tcW w:w="1508" w:type="dxa"/>
          </w:tcPr>
          <w:p w14:paraId="30B383BA" w14:textId="77777777" w:rsidR="0005651C" w:rsidRPr="002777E4" w:rsidRDefault="0005651C" w:rsidP="002777E4">
            <w:pPr>
              <w:spacing w:line="276" w:lineRule="auto"/>
              <w:jc w:val="both"/>
            </w:pPr>
          </w:p>
        </w:tc>
      </w:tr>
    </w:tbl>
    <w:p w14:paraId="3F1C334A" w14:textId="77777777" w:rsidR="00B12BB3" w:rsidRPr="002777E4" w:rsidRDefault="00B12BB3" w:rsidP="002777E4">
      <w:pPr>
        <w:spacing w:line="276" w:lineRule="auto"/>
        <w:jc w:val="both"/>
      </w:pPr>
    </w:p>
    <w:p w14:paraId="5E802395" w14:textId="18F47173" w:rsidR="0005651C" w:rsidRPr="002777E4" w:rsidRDefault="0005651C" w:rsidP="002777E4">
      <w:pPr>
        <w:spacing w:line="276" w:lineRule="auto"/>
        <w:jc w:val="both"/>
      </w:pPr>
      <w:r w:rsidRPr="002777E4">
        <w:rPr>
          <w:b/>
          <w:bCs/>
        </w:rPr>
        <w:t xml:space="preserve">5. Aký bol HLAVNÝ dôvod prečo ste o služby požiadali? </w:t>
      </w:r>
      <w:r w:rsidRPr="002777E4">
        <w:t xml:space="preserve">(vyberte 1 hlavný dôvod) </w:t>
      </w:r>
    </w:p>
    <w:p w14:paraId="0FA2FD47" w14:textId="77777777" w:rsidR="0005651C" w:rsidRPr="002777E4" w:rsidRDefault="0005651C" w:rsidP="002777E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Zlý zdravotný stav</w:t>
      </w:r>
    </w:p>
    <w:p w14:paraId="7ADB3E8B" w14:textId="77777777" w:rsidR="0005651C" w:rsidRPr="002777E4" w:rsidRDefault="0005651C" w:rsidP="002777E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Zlá sociálna situácia</w:t>
      </w:r>
    </w:p>
    <w:p w14:paraId="47FB4BB6" w14:textId="77777777" w:rsidR="0005651C" w:rsidRPr="002777E4" w:rsidRDefault="0005651C" w:rsidP="002777E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Sám som sa už o seba nevedel/a postarať</w:t>
      </w:r>
    </w:p>
    <w:p w14:paraId="0E9470A5" w14:textId="77777777" w:rsidR="0005651C" w:rsidRPr="002777E4" w:rsidRDefault="0005651C" w:rsidP="002777E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Je mi to tak jednoduchšie</w:t>
      </w:r>
    </w:p>
    <w:p w14:paraId="6FB21027" w14:textId="77777777" w:rsidR="0005651C" w:rsidRPr="002777E4" w:rsidRDefault="0005651C" w:rsidP="002777E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Nedostatok pomoci v domácom prostredí</w:t>
      </w:r>
    </w:p>
    <w:p w14:paraId="1D229A70" w14:textId="77777777" w:rsidR="0005651C" w:rsidRPr="002777E4" w:rsidRDefault="0005651C" w:rsidP="002777E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Nemám dosť peňazí na normálne bývanie</w:t>
      </w:r>
    </w:p>
    <w:p w14:paraId="538B6E50" w14:textId="77777777" w:rsidR="0005651C" w:rsidRPr="002777E4" w:rsidRDefault="0005651C" w:rsidP="002777E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Cítil/cítila som sa osamelo</w:t>
      </w:r>
    </w:p>
    <w:p w14:paraId="2713D2AC" w14:textId="77777777" w:rsidR="0005651C" w:rsidRPr="002777E4" w:rsidRDefault="0005651C" w:rsidP="002777E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 xml:space="preserve">Iné: </w:t>
      </w:r>
    </w:p>
    <w:p w14:paraId="2E0F567A" w14:textId="77777777" w:rsidR="0005651C" w:rsidRPr="002777E4" w:rsidRDefault="0005651C" w:rsidP="002777E4">
      <w:pPr>
        <w:spacing w:line="276" w:lineRule="auto"/>
        <w:jc w:val="both"/>
        <w:rPr>
          <w:color w:val="000000"/>
        </w:rPr>
      </w:pPr>
    </w:p>
    <w:p w14:paraId="4799493F" w14:textId="39CAA456" w:rsidR="00B041BA" w:rsidRPr="002777E4" w:rsidRDefault="0005651C" w:rsidP="002777E4">
      <w:pPr>
        <w:spacing w:line="276" w:lineRule="auto"/>
        <w:jc w:val="both"/>
        <w:rPr>
          <w:b/>
          <w:bCs/>
        </w:rPr>
      </w:pPr>
      <w:r w:rsidRPr="002777E4">
        <w:rPr>
          <w:b/>
          <w:bCs/>
        </w:rPr>
        <w:t>6</w:t>
      </w:r>
      <w:r w:rsidR="00B041BA" w:rsidRPr="002777E4">
        <w:rPr>
          <w:b/>
          <w:bCs/>
        </w:rPr>
        <w:t xml:space="preserve">.Čo sa Vám na sociálnej službe, ktorú využívate nepáči, čo je potrebné zmeniť? </w:t>
      </w:r>
    </w:p>
    <w:p w14:paraId="66DD96A1" w14:textId="77777777" w:rsidR="002777E4" w:rsidRPr="002777E4" w:rsidRDefault="002777E4" w:rsidP="002777E4">
      <w:pPr>
        <w:spacing w:line="276" w:lineRule="auto"/>
        <w:jc w:val="both"/>
        <w:rPr>
          <w:color w:val="000000"/>
        </w:rPr>
      </w:pPr>
    </w:p>
    <w:p w14:paraId="43DB600E" w14:textId="14D49776" w:rsidR="0005651C" w:rsidRPr="0063422F" w:rsidRDefault="002777E4" w:rsidP="0063422F">
      <w:pPr>
        <w:spacing w:line="480" w:lineRule="auto"/>
        <w:jc w:val="both"/>
        <w:rPr>
          <w:color w:val="000000"/>
          <w:lang w:val="sk-SK"/>
        </w:rPr>
      </w:pPr>
      <w:r w:rsidRPr="002777E4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4D18C" w14:textId="4D21A933" w:rsidR="0005651C" w:rsidRPr="002777E4" w:rsidRDefault="0005651C" w:rsidP="002777E4">
      <w:pPr>
        <w:spacing w:line="276" w:lineRule="auto"/>
        <w:jc w:val="both"/>
        <w:rPr>
          <w:b/>
          <w:bCs/>
          <w:color w:val="000000"/>
        </w:rPr>
      </w:pPr>
      <w:r w:rsidRPr="002777E4">
        <w:rPr>
          <w:b/>
          <w:bCs/>
          <w:color w:val="000000"/>
        </w:rPr>
        <w:lastRenderedPageBreak/>
        <w:t xml:space="preserve">7.Keby ste si mohli vybrať inú službu, ktorá by lepšie vyhovovala Vašim potrebám, ako by mala takáto služba vyzerať? </w:t>
      </w:r>
    </w:p>
    <w:p w14:paraId="27EA135F" w14:textId="77777777" w:rsidR="002777E4" w:rsidRPr="002777E4" w:rsidRDefault="002777E4" w:rsidP="002777E4">
      <w:pPr>
        <w:spacing w:line="276" w:lineRule="auto"/>
        <w:jc w:val="both"/>
        <w:rPr>
          <w:color w:val="000000"/>
        </w:rPr>
      </w:pPr>
    </w:p>
    <w:p w14:paraId="36172C23" w14:textId="3AC341D7" w:rsidR="002777E4" w:rsidRPr="0063422F" w:rsidRDefault="002777E4" w:rsidP="0063422F">
      <w:pPr>
        <w:spacing w:line="480" w:lineRule="auto"/>
        <w:jc w:val="both"/>
        <w:rPr>
          <w:color w:val="000000"/>
          <w:lang w:val="sk-SK"/>
        </w:rPr>
      </w:pPr>
      <w:r w:rsidRPr="002777E4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B4FE4F" w14:textId="76C6B105" w:rsidR="0005651C" w:rsidRPr="002777E4" w:rsidRDefault="0005651C" w:rsidP="002777E4">
      <w:pPr>
        <w:spacing w:line="276" w:lineRule="auto"/>
        <w:jc w:val="both"/>
        <w:rPr>
          <w:b/>
          <w:bCs/>
          <w:color w:val="000000"/>
        </w:rPr>
      </w:pPr>
      <w:r w:rsidRPr="002777E4">
        <w:rPr>
          <w:b/>
          <w:bCs/>
          <w:color w:val="000000"/>
        </w:rPr>
        <w:t xml:space="preserve">8.Odkiaľ ste sa dozvedeli o službe, ktorú momentálne využívate? </w:t>
      </w:r>
    </w:p>
    <w:p w14:paraId="7AB33090" w14:textId="0BFBFC4B" w:rsidR="0005651C" w:rsidRPr="002777E4" w:rsidRDefault="0005651C" w:rsidP="002777E4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777E4">
        <w:rPr>
          <w:rFonts w:ascii="Times New Roman" w:hAnsi="Times New Roman" w:cs="Times New Roman"/>
          <w:color w:val="000000"/>
        </w:rPr>
        <w:t>Od osoby s podobným problémom</w:t>
      </w:r>
    </w:p>
    <w:p w14:paraId="75EC9C0D" w14:textId="1AECC03C" w:rsidR="0005651C" w:rsidRPr="002777E4" w:rsidRDefault="0005651C" w:rsidP="002777E4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777E4">
        <w:rPr>
          <w:rFonts w:ascii="Times New Roman" w:hAnsi="Times New Roman" w:cs="Times New Roman"/>
          <w:color w:val="000000"/>
        </w:rPr>
        <w:t>Od osoby, ktorá sociálnu službu využíva</w:t>
      </w:r>
    </w:p>
    <w:p w14:paraId="588254DC" w14:textId="3E5EC354" w:rsidR="0005651C" w:rsidRPr="002777E4" w:rsidRDefault="0005651C" w:rsidP="002777E4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777E4">
        <w:rPr>
          <w:rFonts w:ascii="Times New Roman" w:hAnsi="Times New Roman" w:cs="Times New Roman"/>
          <w:color w:val="000000"/>
        </w:rPr>
        <w:t>Cez organizácie poskytujúce službu</w:t>
      </w:r>
    </w:p>
    <w:p w14:paraId="23483766" w14:textId="539131A8" w:rsidR="0005651C" w:rsidRPr="002777E4" w:rsidRDefault="0005651C" w:rsidP="002777E4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777E4">
        <w:rPr>
          <w:rFonts w:ascii="Times New Roman" w:hAnsi="Times New Roman" w:cs="Times New Roman"/>
          <w:color w:val="000000"/>
        </w:rPr>
        <w:t>Prostredníctvom rodiny, priateľov</w:t>
      </w:r>
    </w:p>
    <w:p w14:paraId="7A2BA263" w14:textId="239ED7FF" w:rsidR="0005651C" w:rsidRPr="002777E4" w:rsidRDefault="0005651C" w:rsidP="002777E4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777E4">
        <w:rPr>
          <w:rFonts w:ascii="Times New Roman" w:hAnsi="Times New Roman" w:cs="Times New Roman"/>
          <w:color w:val="000000"/>
        </w:rPr>
        <w:t>Z internetu, televízie, novín</w:t>
      </w:r>
    </w:p>
    <w:p w14:paraId="5CD1DD40" w14:textId="640FCE06" w:rsidR="0005651C" w:rsidRPr="002777E4" w:rsidRDefault="0005651C" w:rsidP="002777E4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777E4">
        <w:rPr>
          <w:rFonts w:ascii="Times New Roman" w:hAnsi="Times New Roman" w:cs="Times New Roman"/>
          <w:color w:val="000000"/>
        </w:rPr>
        <w:t>Od lekára</w:t>
      </w:r>
    </w:p>
    <w:p w14:paraId="33251F88" w14:textId="5CEF6AA1" w:rsidR="0005651C" w:rsidRPr="002777E4" w:rsidRDefault="0005651C" w:rsidP="002777E4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777E4">
        <w:rPr>
          <w:rFonts w:ascii="Times New Roman" w:hAnsi="Times New Roman" w:cs="Times New Roman"/>
          <w:color w:val="000000"/>
        </w:rPr>
        <w:t xml:space="preserve">Iné: </w:t>
      </w:r>
    </w:p>
    <w:p w14:paraId="17CC7F3C" w14:textId="77777777" w:rsidR="00CC3C32" w:rsidRPr="002777E4" w:rsidRDefault="00CC3C32" w:rsidP="002777E4">
      <w:pPr>
        <w:spacing w:line="276" w:lineRule="auto"/>
        <w:jc w:val="both"/>
        <w:rPr>
          <w:color w:val="4472C4" w:themeColor="accent1"/>
        </w:rPr>
      </w:pPr>
    </w:p>
    <w:p w14:paraId="21E6F92C" w14:textId="16034AEE" w:rsidR="00CC3C32" w:rsidRPr="002777E4" w:rsidRDefault="002777E4" w:rsidP="002777E4">
      <w:pPr>
        <w:spacing w:line="276" w:lineRule="auto"/>
        <w:jc w:val="both"/>
        <w:rPr>
          <w:b/>
          <w:bCs/>
          <w:color w:val="4472C4" w:themeColor="accent1"/>
        </w:rPr>
      </w:pPr>
      <w:r w:rsidRPr="002777E4">
        <w:rPr>
          <w:b/>
          <w:bCs/>
          <w:color w:val="4472C4" w:themeColor="accent1"/>
        </w:rPr>
        <w:t>Nie, ale potreboval/a by som</w:t>
      </w:r>
    </w:p>
    <w:p w14:paraId="6812F82D" w14:textId="56CF91C7" w:rsidR="00224549" w:rsidRPr="002777E4" w:rsidRDefault="0005651C" w:rsidP="002777E4">
      <w:pPr>
        <w:spacing w:line="276" w:lineRule="auto"/>
        <w:jc w:val="both"/>
      </w:pPr>
      <w:r w:rsidRPr="002777E4">
        <w:rPr>
          <w:b/>
          <w:bCs/>
        </w:rPr>
        <w:t>9</w:t>
      </w:r>
      <w:r w:rsidR="00224549" w:rsidRPr="002777E4">
        <w:rPr>
          <w:b/>
          <w:bCs/>
        </w:rPr>
        <w:t xml:space="preserve">.Aký je HLAVNÝ dôvod, prečo si myslíte, že potrebujete sociálnu službu? </w:t>
      </w:r>
      <w:r w:rsidR="00224549" w:rsidRPr="002777E4">
        <w:t xml:space="preserve">(uveďte 1 hlavný dôvod) </w:t>
      </w:r>
    </w:p>
    <w:p w14:paraId="20E1E6CB" w14:textId="6EB56407" w:rsidR="00224549" w:rsidRPr="002777E4" w:rsidRDefault="0043674E" w:rsidP="002777E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Zlý zdravotný stav</w:t>
      </w:r>
    </w:p>
    <w:p w14:paraId="763A68ED" w14:textId="1541B35E" w:rsidR="0043674E" w:rsidRPr="002777E4" w:rsidRDefault="0043674E" w:rsidP="002777E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Zlá sociálna situácia</w:t>
      </w:r>
    </w:p>
    <w:p w14:paraId="2DDF6B60" w14:textId="5C29E101" w:rsidR="0043674E" w:rsidRPr="002777E4" w:rsidRDefault="0043674E" w:rsidP="002777E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Sám sa už o seba neviem postarať</w:t>
      </w:r>
    </w:p>
    <w:p w14:paraId="056FF2AF" w14:textId="7C2FDE59" w:rsidR="0043674E" w:rsidRPr="002777E4" w:rsidRDefault="0043674E" w:rsidP="002777E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Je mi to tak jednoduchšie</w:t>
      </w:r>
    </w:p>
    <w:p w14:paraId="558D758D" w14:textId="53946AC2" w:rsidR="0043674E" w:rsidRPr="002777E4" w:rsidRDefault="0043674E" w:rsidP="002777E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Nedostatok pomoci v domácom prostredí</w:t>
      </w:r>
    </w:p>
    <w:p w14:paraId="7947950D" w14:textId="14FFB372" w:rsidR="0043674E" w:rsidRPr="002777E4" w:rsidRDefault="0043674E" w:rsidP="002777E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Nemám dosť peňazí na normálne bývanie</w:t>
      </w:r>
    </w:p>
    <w:p w14:paraId="33D455E5" w14:textId="792F24F4" w:rsidR="0043674E" w:rsidRPr="002777E4" w:rsidRDefault="0043674E" w:rsidP="002777E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Cítil/a som sa osamelo</w:t>
      </w:r>
    </w:p>
    <w:p w14:paraId="240F47B5" w14:textId="394355E1" w:rsidR="0043674E" w:rsidRPr="002777E4" w:rsidRDefault="0043674E" w:rsidP="002777E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 xml:space="preserve">Iné: </w:t>
      </w:r>
    </w:p>
    <w:p w14:paraId="789D472E" w14:textId="77777777" w:rsidR="0043674E" w:rsidRPr="002777E4" w:rsidRDefault="0043674E" w:rsidP="002777E4">
      <w:pPr>
        <w:spacing w:line="276" w:lineRule="auto"/>
        <w:jc w:val="both"/>
      </w:pPr>
    </w:p>
    <w:p w14:paraId="66D18668" w14:textId="2C34836C" w:rsidR="0005651C" w:rsidRPr="002777E4" w:rsidRDefault="0005651C" w:rsidP="002777E4">
      <w:pPr>
        <w:spacing w:line="276" w:lineRule="auto"/>
        <w:jc w:val="both"/>
        <w:rPr>
          <w:b/>
          <w:bCs/>
        </w:rPr>
      </w:pPr>
      <w:r w:rsidRPr="002777E4">
        <w:rPr>
          <w:b/>
          <w:bCs/>
        </w:rPr>
        <w:t xml:space="preserve">10.Prečo žiadnu sociálnu službu nevyužívate? </w:t>
      </w:r>
    </w:p>
    <w:p w14:paraId="7A00B4CA" w14:textId="736EDB1F" w:rsidR="0005651C" w:rsidRPr="002777E4" w:rsidRDefault="0005651C" w:rsidP="002777E4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Neviem ako o ňu požiadať</w:t>
      </w:r>
    </w:p>
    <w:p w14:paraId="6BADA2C5" w14:textId="67E98D21" w:rsidR="0005651C" w:rsidRPr="002777E4" w:rsidRDefault="0005651C" w:rsidP="002777E4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Povedali mi, že na ňu nemám nárok</w:t>
      </w:r>
    </w:p>
    <w:p w14:paraId="5059EFD8" w14:textId="4F2EE936" w:rsidR="0005651C" w:rsidRPr="002777E4" w:rsidRDefault="0005651C" w:rsidP="002777E4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Žiadna služba, ktorú by som potreboval/a v mojom okolí nie je</w:t>
      </w:r>
    </w:p>
    <w:p w14:paraId="308DECDF" w14:textId="547D7CEE" w:rsidR="0005651C" w:rsidRPr="002777E4" w:rsidRDefault="0005651C" w:rsidP="002777E4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Na obci mi povedali, že sa mám pýtať na kraji a naopak</w:t>
      </w:r>
    </w:p>
    <w:p w14:paraId="6EAD58C6" w14:textId="21036651" w:rsidR="0005651C" w:rsidRPr="002777E4" w:rsidRDefault="0005651C" w:rsidP="002777E4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Nemám na to dosť peňazí</w:t>
      </w:r>
    </w:p>
    <w:p w14:paraId="2DDDA1F7" w14:textId="31C6B086" w:rsidR="0005651C" w:rsidRPr="002777E4" w:rsidRDefault="0005651C" w:rsidP="002777E4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Nie je voľné miesto</w:t>
      </w:r>
    </w:p>
    <w:p w14:paraId="2348C2E6" w14:textId="075CBB09" w:rsidR="0005651C" w:rsidRPr="002777E4" w:rsidRDefault="0005651C" w:rsidP="002777E4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Som v procese vybavovania</w:t>
      </w:r>
    </w:p>
    <w:p w14:paraId="4A64E37A" w14:textId="6C20D564" w:rsidR="0005651C" w:rsidRPr="002777E4" w:rsidRDefault="0005651C" w:rsidP="002777E4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 xml:space="preserve">Iné: </w:t>
      </w:r>
    </w:p>
    <w:p w14:paraId="7853B336" w14:textId="77777777" w:rsidR="002777E4" w:rsidRDefault="002777E4" w:rsidP="002777E4">
      <w:pPr>
        <w:spacing w:line="276" w:lineRule="auto"/>
        <w:jc w:val="both"/>
        <w:rPr>
          <w:b/>
          <w:bCs/>
          <w:color w:val="000000"/>
        </w:rPr>
      </w:pPr>
    </w:p>
    <w:p w14:paraId="429689F6" w14:textId="6FC1A2E1" w:rsidR="002777E4" w:rsidRPr="0063422F" w:rsidRDefault="0005651C" w:rsidP="0063422F">
      <w:pPr>
        <w:spacing w:line="276" w:lineRule="auto"/>
        <w:jc w:val="both"/>
        <w:rPr>
          <w:b/>
          <w:bCs/>
          <w:color w:val="000000"/>
        </w:rPr>
      </w:pPr>
      <w:r w:rsidRPr="002777E4">
        <w:rPr>
          <w:b/>
          <w:bCs/>
          <w:color w:val="000000"/>
        </w:rPr>
        <w:t xml:space="preserve">11.Keby ste si mohli vybrať službu, ktorá by lepšie vyhovovala Vašim potrebám, ako by mala takáto služba vyzerať? </w:t>
      </w:r>
    </w:p>
    <w:p w14:paraId="07FF6937" w14:textId="72928068" w:rsidR="002777E4" w:rsidRPr="002777E4" w:rsidRDefault="002777E4" w:rsidP="0063422F">
      <w:pPr>
        <w:spacing w:line="480" w:lineRule="auto"/>
        <w:jc w:val="both"/>
        <w:rPr>
          <w:color w:val="000000"/>
          <w:lang w:val="sk-SK"/>
        </w:rPr>
      </w:pPr>
      <w:r w:rsidRPr="002777E4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D1AD78" w14:textId="06B07FA4" w:rsidR="0005651C" w:rsidRPr="002777E4" w:rsidRDefault="002777E4" w:rsidP="002777E4">
      <w:pPr>
        <w:spacing w:line="276" w:lineRule="auto"/>
        <w:jc w:val="both"/>
        <w:rPr>
          <w:b/>
          <w:bCs/>
          <w:color w:val="4472C4" w:themeColor="accent1"/>
        </w:rPr>
      </w:pPr>
      <w:r w:rsidRPr="002777E4">
        <w:rPr>
          <w:b/>
          <w:bCs/>
          <w:color w:val="4472C4" w:themeColor="accent1"/>
        </w:rPr>
        <w:lastRenderedPageBreak/>
        <w:t>Ja nevyužívam, ale starám sa o blízku osobu, ktorá sociálne služby využíva resp. potrebuje</w:t>
      </w:r>
    </w:p>
    <w:p w14:paraId="62C8C58F" w14:textId="6C741A5A" w:rsidR="00663BEF" w:rsidRPr="002777E4" w:rsidRDefault="0005651C" w:rsidP="002777E4">
      <w:pPr>
        <w:spacing w:line="276" w:lineRule="auto"/>
        <w:jc w:val="both"/>
        <w:rPr>
          <w:b/>
          <w:bCs/>
        </w:rPr>
      </w:pPr>
      <w:r w:rsidRPr="002777E4">
        <w:rPr>
          <w:b/>
          <w:bCs/>
        </w:rPr>
        <w:t>12.</w:t>
      </w:r>
      <w:r w:rsidR="00663BEF" w:rsidRPr="002777E4">
        <w:rPr>
          <w:b/>
          <w:bCs/>
        </w:rPr>
        <w:t xml:space="preserve">Ak sa staráte o blízku osobu, ktorá je odkázaná na pomoc, o koho ide? </w:t>
      </w:r>
    </w:p>
    <w:p w14:paraId="4877E1A0" w14:textId="5E9A7344" w:rsidR="00663BEF" w:rsidRPr="002777E4" w:rsidRDefault="00663BEF" w:rsidP="002777E4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Dieťa do 6 rokov</w:t>
      </w:r>
    </w:p>
    <w:p w14:paraId="7A836384" w14:textId="3557EADA" w:rsidR="00663BEF" w:rsidRPr="002777E4" w:rsidRDefault="00663BEF" w:rsidP="002777E4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Dieťa so zdravotným postihnutím</w:t>
      </w:r>
    </w:p>
    <w:p w14:paraId="18A8DDC7" w14:textId="1158FE03" w:rsidR="00663BEF" w:rsidRPr="002777E4" w:rsidRDefault="00663BEF" w:rsidP="002777E4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Dospelú osobu so zdravotným postihnutím</w:t>
      </w:r>
    </w:p>
    <w:p w14:paraId="3557C658" w14:textId="43F7D90A" w:rsidR="00663BEF" w:rsidRPr="002777E4" w:rsidRDefault="00663BEF" w:rsidP="002777E4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Seniora v rodine</w:t>
      </w:r>
    </w:p>
    <w:p w14:paraId="0038545A" w14:textId="5AD06BAD" w:rsidR="00663BEF" w:rsidRPr="002777E4" w:rsidRDefault="00040171" w:rsidP="002777E4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Seniora so zdravotným postihnutím v rodine</w:t>
      </w:r>
    </w:p>
    <w:p w14:paraId="385B5628" w14:textId="77777777" w:rsidR="0005651C" w:rsidRPr="002777E4" w:rsidRDefault="0005651C" w:rsidP="002777E4">
      <w:pPr>
        <w:spacing w:line="276" w:lineRule="auto"/>
        <w:jc w:val="both"/>
        <w:rPr>
          <w:b/>
          <w:bCs/>
        </w:rPr>
      </w:pPr>
    </w:p>
    <w:p w14:paraId="603417D8" w14:textId="160FA27D" w:rsidR="00040171" w:rsidRPr="002777E4" w:rsidRDefault="0005651C" w:rsidP="002777E4">
      <w:pPr>
        <w:spacing w:line="276" w:lineRule="auto"/>
        <w:jc w:val="both"/>
        <w:rPr>
          <w:b/>
          <w:bCs/>
        </w:rPr>
      </w:pPr>
      <w:r w:rsidRPr="002777E4">
        <w:rPr>
          <w:b/>
          <w:bCs/>
        </w:rPr>
        <w:t>1</w:t>
      </w:r>
      <w:r w:rsidR="00275080" w:rsidRPr="002777E4">
        <w:rPr>
          <w:b/>
          <w:bCs/>
        </w:rPr>
        <w:t>3</w:t>
      </w:r>
      <w:r w:rsidR="00040171" w:rsidRPr="002777E4">
        <w:rPr>
          <w:b/>
          <w:bCs/>
        </w:rPr>
        <w:t xml:space="preserve">.Aký druh starostlivosti si daná osoba vyžaduje? </w:t>
      </w:r>
    </w:p>
    <w:p w14:paraId="656974C9" w14:textId="613DEF1B" w:rsidR="00040171" w:rsidRPr="002777E4" w:rsidRDefault="00040171" w:rsidP="002777E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Celodennú starostlivosť</w:t>
      </w:r>
    </w:p>
    <w:p w14:paraId="562C8C0B" w14:textId="0A451512" w:rsidR="00040171" w:rsidRPr="002777E4" w:rsidRDefault="00275080" w:rsidP="002777E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Niekoľkohodinovú starostlivosť (len na určitý čas počas dňa)</w:t>
      </w:r>
    </w:p>
    <w:p w14:paraId="7798B2D1" w14:textId="215E1071" w:rsidR="00275080" w:rsidRPr="002777E4" w:rsidRDefault="00275080" w:rsidP="002777E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Príležitostná starostlivosť (napr. pravidelne mu pomáhame s nákupom, upratovaním)</w:t>
      </w:r>
    </w:p>
    <w:p w14:paraId="743041F2" w14:textId="4834E08A" w:rsidR="00275080" w:rsidRPr="002777E4" w:rsidRDefault="00275080" w:rsidP="002777E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 xml:space="preserve">Iné: </w:t>
      </w:r>
    </w:p>
    <w:p w14:paraId="4E420B1E" w14:textId="77777777" w:rsidR="00275080" w:rsidRPr="002777E4" w:rsidRDefault="00275080" w:rsidP="002777E4">
      <w:pPr>
        <w:spacing w:line="276" w:lineRule="auto"/>
        <w:jc w:val="both"/>
      </w:pPr>
    </w:p>
    <w:p w14:paraId="0A467543" w14:textId="5A6962A9" w:rsidR="00275080" w:rsidRPr="002777E4" w:rsidRDefault="0005651C" w:rsidP="002777E4">
      <w:pPr>
        <w:spacing w:line="276" w:lineRule="auto"/>
        <w:jc w:val="both"/>
        <w:rPr>
          <w:b/>
          <w:bCs/>
        </w:rPr>
      </w:pPr>
      <w:r w:rsidRPr="002777E4">
        <w:rPr>
          <w:b/>
          <w:bCs/>
        </w:rPr>
        <w:t>1</w:t>
      </w:r>
      <w:r w:rsidR="00275080" w:rsidRPr="002777E4">
        <w:rPr>
          <w:b/>
          <w:bCs/>
        </w:rPr>
        <w:t xml:space="preserve">4.Prečo ste sa rozhodli pre starostlivosť o člena rodiny a nevyužívate niektorú zo služieb v obci Jaslovské Bohunice? </w:t>
      </w:r>
    </w:p>
    <w:p w14:paraId="7B0646B5" w14:textId="21BCB190" w:rsidR="005E6F8B" w:rsidRPr="002777E4" w:rsidRDefault="005E6F8B" w:rsidP="002777E4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Chceme sa o svojho blízkeho starať sami, je to aj jeho želanie</w:t>
      </w:r>
    </w:p>
    <w:p w14:paraId="6C218B55" w14:textId="09FB3C84" w:rsidR="005E6F8B" w:rsidRPr="002777E4" w:rsidRDefault="005E6F8B" w:rsidP="002777E4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Služby, ktoré potrebujeme, nie sú zriadené</w:t>
      </w:r>
    </w:p>
    <w:p w14:paraId="5F0D495F" w14:textId="600C270B" w:rsidR="005E6F8B" w:rsidRPr="002777E4" w:rsidRDefault="005E6F8B" w:rsidP="002777E4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Služby, ktoré potrebujeme, nie sú v našom okolí</w:t>
      </w:r>
    </w:p>
    <w:p w14:paraId="131EF437" w14:textId="4DCDC57C" w:rsidR="005E6F8B" w:rsidRPr="002777E4" w:rsidRDefault="005E6F8B" w:rsidP="002777E4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Služby, ktoré potrebujeme nemajú dostatok voľných miest</w:t>
      </w:r>
    </w:p>
    <w:p w14:paraId="1D196BB0" w14:textId="3BFE0A66" w:rsidR="005E6F8B" w:rsidRPr="002777E4" w:rsidRDefault="005E6F8B" w:rsidP="002777E4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Služby, ktoré potrebujeme sú pre nás veľmi drahé</w:t>
      </w:r>
    </w:p>
    <w:p w14:paraId="3E06857A" w14:textId="2E99ABE5" w:rsidR="005E6F8B" w:rsidRPr="002777E4" w:rsidRDefault="006220F2" w:rsidP="002777E4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Nevyhovuje mi kvalita daných služieb</w:t>
      </w:r>
    </w:p>
    <w:p w14:paraId="15CA3C83" w14:textId="5CFF265B" w:rsidR="006220F2" w:rsidRPr="002777E4" w:rsidRDefault="006220F2" w:rsidP="002777E4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Nemám dostatočné informácie o týchto službách</w:t>
      </w:r>
    </w:p>
    <w:p w14:paraId="2325825D" w14:textId="4DA76984" w:rsidR="006220F2" w:rsidRPr="002777E4" w:rsidRDefault="006220F2" w:rsidP="002777E4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 xml:space="preserve">Iné: </w:t>
      </w:r>
    </w:p>
    <w:p w14:paraId="34DC9730" w14:textId="77777777" w:rsidR="006220F2" w:rsidRPr="002777E4" w:rsidRDefault="006220F2" w:rsidP="002777E4">
      <w:pPr>
        <w:spacing w:line="276" w:lineRule="auto"/>
        <w:jc w:val="both"/>
      </w:pPr>
    </w:p>
    <w:p w14:paraId="45B76291" w14:textId="0F09E8D0" w:rsidR="006220F2" w:rsidRPr="002777E4" w:rsidRDefault="0005651C" w:rsidP="002777E4">
      <w:pPr>
        <w:spacing w:line="276" w:lineRule="auto"/>
        <w:jc w:val="both"/>
        <w:rPr>
          <w:b/>
          <w:bCs/>
        </w:rPr>
      </w:pPr>
      <w:r w:rsidRPr="002777E4">
        <w:rPr>
          <w:b/>
          <w:bCs/>
        </w:rPr>
        <w:t>1</w:t>
      </w:r>
      <w:r w:rsidR="006220F2" w:rsidRPr="002777E4">
        <w:rPr>
          <w:b/>
          <w:bCs/>
        </w:rPr>
        <w:t>5.Pri starostlivosti o Vášho člena rodiny využívate?</w:t>
      </w:r>
    </w:p>
    <w:p w14:paraId="518FC058" w14:textId="40E0E50A" w:rsidR="006220F2" w:rsidRPr="002777E4" w:rsidRDefault="006E0165" w:rsidP="002777E4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Príspevok na opatrovanie z Úradu práce sociálnych vecí a rodiny</w:t>
      </w:r>
    </w:p>
    <w:p w14:paraId="718BA850" w14:textId="53A5DD3B" w:rsidR="006E0165" w:rsidRPr="002777E4" w:rsidRDefault="006E0165" w:rsidP="002777E4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Rodičovský príspevok</w:t>
      </w:r>
    </w:p>
    <w:p w14:paraId="320BF9CA" w14:textId="26F68C06" w:rsidR="006E0165" w:rsidRPr="002777E4" w:rsidRDefault="006E0165" w:rsidP="002777E4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Som opatrovateľ/ka a zamestnáva ma obec/mesto/agentúra</w:t>
      </w:r>
    </w:p>
    <w:p w14:paraId="06CA880A" w14:textId="7E4AE960" w:rsidR="006E0165" w:rsidRPr="002777E4" w:rsidRDefault="006E0165" w:rsidP="002777E4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Starám sa o neho bez finančného nároku</w:t>
      </w:r>
    </w:p>
    <w:p w14:paraId="548A61FE" w14:textId="7EA502E8" w:rsidR="006E0165" w:rsidRPr="002777E4" w:rsidRDefault="006E0165" w:rsidP="002777E4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Príspevok na osobnú asistenciu</w:t>
      </w:r>
    </w:p>
    <w:p w14:paraId="5249B06A" w14:textId="171CCAD4" w:rsidR="006E0165" w:rsidRPr="002777E4" w:rsidRDefault="006E0165" w:rsidP="002777E4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 xml:space="preserve">Iné: </w:t>
      </w:r>
    </w:p>
    <w:p w14:paraId="3543525D" w14:textId="77777777" w:rsidR="006E0165" w:rsidRPr="002777E4" w:rsidRDefault="006E0165" w:rsidP="002777E4">
      <w:pPr>
        <w:spacing w:line="276" w:lineRule="auto"/>
        <w:jc w:val="both"/>
      </w:pPr>
    </w:p>
    <w:p w14:paraId="4F683769" w14:textId="1FC84665" w:rsidR="00784649" w:rsidRPr="002777E4" w:rsidRDefault="0005651C" w:rsidP="002777E4">
      <w:pPr>
        <w:spacing w:line="276" w:lineRule="auto"/>
        <w:jc w:val="both"/>
      </w:pPr>
      <w:r w:rsidRPr="002777E4">
        <w:rPr>
          <w:b/>
          <w:bCs/>
        </w:rPr>
        <w:t>1</w:t>
      </w:r>
      <w:r w:rsidR="006E0165" w:rsidRPr="002777E4">
        <w:rPr>
          <w:b/>
          <w:bCs/>
        </w:rPr>
        <w:t>6.Aké druhy pomoci by Vám staro</w:t>
      </w:r>
      <w:r w:rsidR="00784649" w:rsidRPr="002777E4">
        <w:rPr>
          <w:b/>
          <w:bCs/>
        </w:rPr>
        <w:t xml:space="preserve">stlivosť najviac uľahčili? </w:t>
      </w:r>
      <w:r w:rsidR="00784649" w:rsidRPr="002777E4">
        <w:t>(vyberte maximálne 3 odpovede)</w:t>
      </w:r>
    </w:p>
    <w:p w14:paraId="4EDB060B" w14:textId="275F8120" w:rsidR="00784649" w:rsidRPr="002777E4" w:rsidRDefault="00F42384" w:rsidP="002777E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Príležitostná pomoc dobrovoľníkov - neplatená forma</w:t>
      </w:r>
    </w:p>
    <w:p w14:paraId="3A502021" w14:textId="519ABF10" w:rsidR="00F42384" w:rsidRPr="002777E4" w:rsidRDefault="00F42384" w:rsidP="002777E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Pomoc profesionálnej opatrovateľky</w:t>
      </w:r>
    </w:p>
    <w:p w14:paraId="07F0F6CC" w14:textId="511D7BA2" w:rsidR="00F42384" w:rsidRPr="002777E4" w:rsidRDefault="00F42384" w:rsidP="002777E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Zaistenie krátkodobého pobytu mimo vlastného domu, keď potrebujeme odcestovať alebo riešiť vlastný zdravotný stav či iné problémy</w:t>
      </w:r>
    </w:p>
    <w:p w14:paraId="34B17B74" w14:textId="10FBDD44" w:rsidR="00F42384" w:rsidRPr="002777E4" w:rsidRDefault="00F42384" w:rsidP="002777E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Finančná pomoc</w:t>
      </w:r>
    </w:p>
    <w:p w14:paraId="32A64DA3" w14:textId="76F3DED1" w:rsidR="0005651C" w:rsidRPr="002777E4" w:rsidRDefault="0005651C" w:rsidP="002777E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Poradenstvo (sociálne, právne, psychologické a pod.)</w:t>
      </w:r>
    </w:p>
    <w:p w14:paraId="54852969" w14:textId="380515F3" w:rsidR="0005651C" w:rsidRPr="002777E4" w:rsidRDefault="0005651C" w:rsidP="002777E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lastRenderedPageBreak/>
        <w:t>Služby hospicu</w:t>
      </w:r>
    </w:p>
    <w:p w14:paraId="37B9A208" w14:textId="28C8E242" w:rsidR="00F42384" w:rsidRPr="002777E4" w:rsidRDefault="00F42384" w:rsidP="002777E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Služby ADOS (domáca ošetrovateľská starostlivosť - starostlivosť zdravotnej sestry v domácom prostredí)</w:t>
      </w:r>
    </w:p>
    <w:p w14:paraId="44BFC238" w14:textId="19D8D63B" w:rsidR="00F42384" w:rsidRPr="002777E4" w:rsidRDefault="0001556E" w:rsidP="002777E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Sociálne bývanie (výhodné nájomné bývanie)</w:t>
      </w:r>
    </w:p>
    <w:p w14:paraId="31357360" w14:textId="14A2C943" w:rsidR="0001556E" w:rsidRPr="002777E4" w:rsidRDefault="0001556E" w:rsidP="002777E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Nič nepotrebujem, rodina sa postará bez väčších problémov</w:t>
      </w:r>
    </w:p>
    <w:p w14:paraId="2B30ECE3" w14:textId="5D257907" w:rsidR="0001556E" w:rsidRPr="002777E4" w:rsidRDefault="0001556E" w:rsidP="002777E4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 xml:space="preserve">Iné: </w:t>
      </w:r>
    </w:p>
    <w:p w14:paraId="38E179AE" w14:textId="77777777" w:rsidR="009B5F0D" w:rsidRPr="002777E4" w:rsidRDefault="009B5F0D" w:rsidP="002777E4">
      <w:pPr>
        <w:spacing w:line="276" w:lineRule="auto"/>
        <w:jc w:val="both"/>
      </w:pPr>
    </w:p>
    <w:p w14:paraId="7A93A555" w14:textId="2513DB6B" w:rsidR="009B5F0D" w:rsidRPr="002777E4" w:rsidRDefault="0005651C" w:rsidP="002777E4">
      <w:pPr>
        <w:spacing w:line="276" w:lineRule="auto"/>
        <w:jc w:val="both"/>
        <w:rPr>
          <w:b/>
          <w:bCs/>
        </w:rPr>
      </w:pPr>
      <w:r w:rsidRPr="002777E4">
        <w:rPr>
          <w:b/>
          <w:bCs/>
        </w:rPr>
        <w:t>1</w:t>
      </w:r>
      <w:r w:rsidR="009B5F0D" w:rsidRPr="002777E4">
        <w:rPr>
          <w:b/>
          <w:bCs/>
        </w:rPr>
        <w:t>7.V prípade, že budete nútený požiadať niektorú zo sociálnych služieb pre seba alebo iného člena Vašej rodiny, aká forma tejto služby by Vám najviac vyhovovala?</w:t>
      </w:r>
    </w:p>
    <w:p w14:paraId="7E3C4FDD" w14:textId="2CB9B5F8" w:rsidR="009B5F0D" w:rsidRPr="002777E4" w:rsidRDefault="00E85060" w:rsidP="002777E4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Terénna sociálna služba poskytovaná v domácom prostredí</w:t>
      </w:r>
    </w:p>
    <w:p w14:paraId="2C0A18D3" w14:textId="28A81A2E" w:rsidR="00E85060" w:rsidRPr="002777E4" w:rsidRDefault="00E85060" w:rsidP="002777E4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Sociálne služby poskytované dennou formou</w:t>
      </w:r>
    </w:p>
    <w:p w14:paraId="48B407CF" w14:textId="036F3312" w:rsidR="00E85060" w:rsidRPr="002777E4" w:rsidRDefault="00E85060" w:rsidP="002777E4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Pobytová služba s týždenným pobytom klienta</w:t>
      </w:r>
    </w:p>
    <w:p w14:paraId="11801B77" w14:textId="49F0C8C3" w:rsidR="00E85060" w:rsidRPr="002777E4" w:rsidRDefault="00E85060" w:rsidP="002777E4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Celoročný pobyt v zariadení sociálnych služieb</w:t>
      </w:r>
    </w:p>
    <w:p w14:paraId="40DF01BF" w14:textId="5A2E7622" w:rsidR="00E85060" w:rsidRPr="002777E4" w:rsidRDefault="00E85060" w:rsidP="002777E4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 xml:space="preserve">Iné: </w:t>
      </w:r>
    </w:p>
    <w:p w14:paraId="10F6FE5A" w14:textId="77777777" w:rsidR="002777E4" w:rsidRPr="002777E4" w:rsidRDefault="002777E4" w:rsidP="002777E4">
      <w:pPr>
        <w:spacing w:line="276" w:lineRule="auto"/>
        <w:jc w:val="both"/>
      </w:pPr>
    </w:p>
    <w:p w14:paraId="64516CBA" w14:textId="7BAD1A85" w:rsidR="002777E4" w:rsidRPr="002777E4" w:rsidRDefault="002777E4" w:rsidP="002777E4">
      <w:pPr>
        <w:spacing w:line="276" w:lineRule="auto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22360" wp14:editId="57B38C25">
                <wp:simplePos x="0" y="0"/>
                <wp:positionH relativeFrom="column">
                  <wp:posOffset>2106295</wp:posOffset>
                </wp:positionH>
                <wp:positionV relativeFrom="paragraph">
                  <wp:posOffset>468267</wp:posOffset>
                </wp:positionV>
                <wp:extent cx="2481580" cy="260985"/>
                <wp:effectExtent l="0" t="0" r="0" b="5715"/>
                <wp:wrapNone/>
                <wp:docPr id="2095834007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72466" w14:textId="7485DDE8" w:rsidR="002777E4" w:rsidRPr="002777E4" w:rsidRDefault="002777E4" w:rsidP="002777E4">
                            <w:pPr>
                              <w:pStyle w:val="Odstavecseseznamem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22360" id="_x0000_s1027" type="#_x0000_t202" style="position:absolute;left:0;text-align:left;margin-left:165.85pt;margin-top:36.85pt;width:195.4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" fillcolor="white [3201]" stroked="f" strokeweight=".5pt">
                <v:textbox>
                  <w:txbxContent>
                    <w:p w14:paraId="69272466" w14:textId="7485DDE8" w:rsidR="002777E4" w:rsidRPr="002777E4" w:rsidRDefault="002777E4" w:rsidP="002777E4">
                      <w:pPr>
                        <w:pStyle w:val="Odstavecseseznamem"/>
                        <w:numPr>
                          <w:ilvl w:val="0"/>
                          <w:numId w:val="4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Pr="002777E4">
        <w:rPr>
          <w:b/>
          <w:bCs/>
        </w:rPr>
        <w:t xml:space="preserve">18.Využívate kompenzačné pomôcky? </w:t>
      </w:r>
      <w:r w:rsidRPr="002777E4">
        <w:t>(napr. invalidný vozík, barla, polohovateľná posteľ, mobilné klozetové kreslo, pomôcka do vane pri kúpaní a pod.)</w:t>
      </w:r>
    </w:p>
    <w:p w14:paraId="3B7064BE" w14:textId="3153ECB8" w:rsidR="002777E4" w:rsidRPr="002777E4" w:rsidRDefault="002777E4" w:rsidP="002777E4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Áno</w:t>
      </w:r>
      <w:r>
        <w:rPr>
          <w:rFonts w:ascii="Times New Roman" w:hAnsi="Times New Roman" w:cs="Times New Roman"/>
        </w:rPr>
        <w:t xml:space="preserve"> </w:t>
      </w:r>
    </w:p>
    <w:p w14:paraId="10C4A3FF" w14:textId="35BCB2F3" w:rsidR="002777E4" w:rsidRPr="002777E4" w:rsidRDefault="002777E4" w:rsidP="002777E4">
      <w:pPr>
        <w:spacing w:line="276" w:lineRule="auto"/>
        <w:jc w:val="both"/>
      </w:pPr>
    </w:p>
    <w:p w14:paraId="02A51BF5" w14:textId="611D2128" w:rsidR="002777E4" w:rsidRPr="002777E4" w:rsidRDefault="002777E4" w:rsidP="002777E4">
      <w:pPr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30E4F" wp14:editId="31777C13">
                <wp:simplePos x="0" y="0"/>
                <wp:positionH relativeFrom="column">
                  <wp:posOffset>2106295</wp:posOffset>
                </wp:positionH>
                <wp:positionV relativeFrom="paragraph">
                  <wp:posOffset>238760</wp:posOffset>
                </wp:positionV>
                <wp:extent cx="2481580" cy="260985"/>
                <wp:effectExtent l="0" t="0" r="0" b="5715"/>
                <wp:wrapNone/>
                <wp:docPr id="159820669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092CD" w14:textId="068403D1" w:rsidR="002777E4" w:rsidRPr="002777E4" w:rsidRDefault="002777E4" w:rsidP="002777E4">
                            <w:pPr>
                              <w:pStyle w:val="Odstavecseseznamem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30E4F" id="_x0000_s1028" type="#_x0000_t202" style="position:absolute;left:0;text-align:left;margin-left:165.85pt;margin-top:18.8pt;width:195.4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" fillcolor="white [3201]" stroked="f" strokeweight=".5pt">
                <v:textbox>
                  <w:txbxContent>
                    <w:p w14:paraId="511092CD" w14:textId="068403D1" w:rsidR="002777E4" w:rsidRPr="002777E4" w:rsidRDefault="002777E4" w:rsidP="002777E4">
                      <w:pPr>
                        <w:pStyle w:val="Odstavecseseznamem"/>
                        <w:numPr>
                          <w:ilvl w:val="0"/>
                          <w:numId w:val="4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Pr="002777E4">
        <w:rPr>
          <w:b/>
          <w:bCs/>
        </w:rPr>
        <w:t>19.Ak nevyužívate kompenzačné pomôcky, viete, kde si ich môžete obstarať?</w:t>
      </w:r>
    </w:p>
    <w:p w14:paraId="4E781A8C" w14:textId="0D3C65E1" w:rsidR="002777E4" w:rsidRPr="002777E4" w:rsidRDefault="002777E4" w:rsidP="002777E4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E4">
        <w:rPr>
          <w:rFonts w:ascii="Times New Roman" w:hAnsi="Times New Roman" w:cs="Times New Roman"/>
        </w:rPr>
        <w:t>Áno</w:t>
      </w:r>
    </w:p>
    <w:p w14:paraId="399C8B74" w14:textId="77777777" w:rsidR="002777E4" w:rsidRPr="002777E4" w:rsidRDefault="002777E4" w:rsidP="002777E4">
      <w:pPr>
        <w:spacing w:line="276" w:lineRule="auto"/>
        <w:jc w:val="both"/>
      </w:pPr>
    </w:p>
    <w:p w14:paraId="6BE68B87" w14:textId="77777777" w:rsidR="002777E4" w:rsidRDefault="002777E4" w:rsidP="002777E4">
      <w:pPr>
        <w:spacing w:line="276" w:lineRule="auto"/>
        <w:jc w:val="both"/>
        <w:rPr>
          <w:b/>
          <w:bCs/>
          <w:color w:val="4472C4" w:themeColor="accent1"/>
        </w:rPr>
      </w:pPr>
    </w:p>
    <w:p w14:paraId="3F032B33" w14:textId="686E5602" w:rsidR="00E85060" w:rsidRPr="002777E4" w:rsidRDefault="002777E4" w:rsidP="002777E4">
      <w:pPr>
        <w:spacing w:line="276" w:lineRule="auto"/>
        <w:jc w:val="both"/>
        <w:rPr>
          <w:b/>
          <w:bCs/>
          <w:color w:val="4472C4" w:themeColor="accent1"/>
        </w:rPr>
      </w:pPr>
      <w:r w:rsidRPr="002777E4">
        <w:rPr>
          <w:b/>
          <w:bCs/>
          <w:color w:val="4472C4" w:themeColor="accent1"/>
        </w:rPr>
        <w:t>Nie, zatiaľ sociálnu službu nepotrebujem</w:t>
      </w:r>
    </w:p>
    <w:p w14:paraId="446A1E50" w14:textId="5D6ECEDB" w:rsidR="002777E4" w:rsidRPr="002777E4" w:rsidRDefault="002777E4" w:rsidP="002777E4">
      <w:pPr>
        <w:spacing w:line="276" w:lineRule="auto"/>
        <w:jc w:val="both"/>
      </w:pPr>
      <w:r w:rsidRPr="002777E4">
        <w:t>Ešte raz si dovolíme pripomenúť najčastejšie cieľovú skupiny, ktorým sa sociálne služby poskytujú:</w:t>
      </w:r>
    </w:p>
    <w:p w14:paraId="1F3CB156" w14:textId="77777777" w:rsidR="002777E4" w:rsidRPr="002777E4" w:rsidRDefault="002777E4" w:rsidP="002777E4">
      <w:pPr>
        <w:pStyle w:val="Normlnweb"/>
        <w:numPr>
          <w:ilvl w:val="0"/>
          <w:numId w:val="40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777E4">
        <w:rPr>
          <w:b/>
          <w:bCs/>
          <w:color w:val="000000"/>
        </w:rPr>
        <w:t>seniori</w:t>
      </w:r>
      <w:r w:rsidRPr="002777E4">
        <w:rPr>
          <w:color w:val="000000"/>
        </w:rPr>
        <w:t xml:space="preserve"> (napr. opatrovateľská služba, denné stacionáre, zariadenie pre seniorov, špecializované zariadenie, zariadenie opatrovateľskej služby)</w:t>
      </w:r>
    </w:p>
    <w:p w14:paraId="766BFB05" w14:textId="77777777" w:rsidR="002777E4" w:rsidRPr="002777E4" w:rsidRDefault="002777E4" w:rsidP="002777E4">
      <w:pPr>
        <w:pStyle w:val="Normlnweb"/>
        <w:numPr>
          <w:ilvl w:val="0"/>
          <w:numId w:val="40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777E4">
        <w:rPr>
          <w:b/>
          <w:bCs/>
          <w:color w:val="000000"/>
        </w:rPr>
        <w:t>ľudia so zdravotným postihnutím</w:t>
      </w:r>
      <w:r w:rsidRPr="002777E4">
        <w:rPr>
          <w:color w:val="000000"/>
        </w:rPr>
        <w:t xml:space="preserve"> (napr. denné stacionáre, zariadenie podporovaného bývania, podpora samostatného bývania, domov sociálnych služieb, špecializované zariadenie)</w:t>
      </w:r>
    </w:p>
    <w:p w14:paraId="2789D34C" w14:textId="77777777" w:rsidR="002777E4" w:rsidRPr="002777E4" w:rsidRDefault="002777E4" w:rsidP="002777E4">
      <w:pPr>
        <w:pStyle w:val="Normlnweb"/>
        <w:numPr>
          <w:ilvl w:val="0"/>
          <w:numId w:val="40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777E4">
        <w:rPr>
          <w:b/>
          <w:bCs/>
          <w:color w:val="000000"/>
        </w:rPr>
        <w:t>ľudia v krízovej životnej situácii</w:t>
      </w:r>
      <w:r w:rsidRPr="002777E4">
        <w:rPr>
          <w:color w:val="000000"/>
        </w:rPr>
        <w:t xml:space="preserve"> (napr. ľudia bez domova, týrané osoby, mladí ľudia opúšťajúci detský domov, ľudia závislí na návykových látkach, a služby pre nich ako sú napríklad nocľaháreň, útulok, zariadenie núdzového bývania, špecializované poradenstvo)</w:t>
      </w:r>
    </w:p>
    <w:p w14:paraId="6D7BD469" w14:textId="77777777" w:rsidR="002777E4" w:rsidRPr="002777E4" w:rsidRDefault="002777E4" w:rsidP="002777E4">
      <w:pPr>
        <w:pStyle w:val="Normlnweb"/>
        <w:numPr>
          <w:ilvl w:val="0"/>
          <w:numId w:val="40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777E4">
        <w:rPr>
          <w:b/>
          <w:bCs/>
          <w:color w:val="000000"/>
        </w:rPr>
        <w:t>rodiny s deťmi</w:t>
      </w:r>
      <w:r w:rsidRPr="002777E4">
        <w:rPr>
          <w:color w:val="000000"/>
        </w:rPr>
        <w:t xml:space="preserve"> (jasle)</w:t>
      </w:r>
    </w:p>
    <w:p w14:paraId="4290BD20" w14:textId="77777777" w:rsidR="002777E4" w:rsidRPr="002777E4" w:rsidRDefault="002777E4" w:rsidP="002777E4">
      <w:pPr>
        <w:pStyle w:val="Normlnweb"/>
        <w:numPr>
          <w:ilvl w:val="0"/>
          <w:numId w:val="40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777E4">
        <w:rPr>
          <w:b/>
          <w:bCs/>
          <w:color w:val="000000"/>
        </w:rPr>
        <w:t>marginalizované rómske komunity</w:t>
      </w:r>
      <w:r w:rsidRPr="002777E4">
        <w:rPr>
          <w:color w:val="000000"/>
        </w:rPr>
        <w:t xml:space="preserve"> (napr. komunitné centrá)</w:t>
      </w:r>
    </w:p>
    <w:p w14:paraId="11997C50" w14:textId="77777777" w:rsidR="002777E4" w:rsidRPr="002777E4" w:rsidRDefault="002777E4" w:rsidP="002777E4">
      <w:pPr>
        <w:spacing w:line="276" w:lineRule="auto"/>
        <w:jc w:val="both"/>
        <w:rPr>
          <w:b/>
          <w:bCs/>
        </w:rPr>
      </w:pPr>
    </w:p>
    <w:p w14:paraId="443C20D0" w14:textId="1A773B9E" w:rsidR="002777E4" w:rsidRDefault="002777E4" w:rsidP="002777E4">
      <w:pPr>
        <w:spacing w:line="276" w:lineRule="auto"/>
        <w:jc w:val="both"/>
        <w:rPr>
          <w:color w:val="000000"/>
        </w:rPr>
      </w:pPr>
      <w:r w:rsidRPr="002777E4">
        <w:rPr>
          <w:b/>
          <w:bCs/>
        </w:rPr>
        <w:t xml:space="preserve">20.Problémy, ktorej zo spomínaných skupín vnímate vo Vašom okrese, ako najväčšie a prečo? </w:t>
      </w:r>
      <w:r w:rsidRPr="002777E4">
        <w:rPr>
          <w:color w:val="000000"/>
        </w:rPr>
        <w:t>(</w:t>
      </w:r>
      <w:r w:rsidRPr="002777E4">
        <w:rPr>
          <w:i/>
          <w:iCs/>
          <w:color w:val="000000"/>
        </w:rPr>
        <w:t>napr. veľa osamelo žijúcich seniorov a ich príbuzní žijú ďaleko, keď sa niečo stane, nemá im kto pomôcť. Alebo na okraji okresného mesta sú opustené budovy, kde sa začali stretávať narkomani a blízko je stredná škola</w:t>
      </w:r>
      <w:r w:rsidRPr="002777E4">
        <w:rPr>
          <w:color w:val="000000"/>
        </w:rPr>
        <w:t>)</w:t>
      </w:r>
    </w:p>
    <w:p w14:paraId="7D2C6B60" w14:textId="77777777" w:rsidR="002777E4" w:rsidRPr="002777E4" w:rsidRDefault="002777E4" w:rsidP="002777E4">
      <w:pPr>
        <w:spacing w:line="276" w:lineRule="auto"/>
        <w:jc w:val="both"/>
        <w:rPr>
          <w:color w:val="000000"/>
        </w:rPr>
      </w:pPr>
    </w:p>
    <w:p w14:paraId="2C20338B" w14:textId="77777777" w:rsidR="002777E4" w:rsidRPr="002777E4" w:rsidRDefault="002777E4" w:rsidP="002777E4">
      <w:pPr>
        <w:spacing w:line="480" w:lineRule="auto"/>
        <w:jc w:val="both"/>
        <w:rPr>
          <w:color w:val="000000"/>
          <w:lang w:val="sk-SK"/>
        </w:rPr>
      </w:pPr>
      <w:r w:rsidRPr="002777E4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1F290" w14:textId="77777777" w:rsidR="002777E4" w:rsidRPr="002777E4" w:rsidRDefault="002777E4" w:rsidP="002777E4">
      <w:pPr>
        <w:spacing w:line="276" w:lineRule="auto"/>
        <w:jc w:val="both"/>
        <w:rPr>
          <w:b/>
          <w:bCs/>
        </w:rPr>
      </w:pPr>
    </w:p>
    <w:p w14:paraId="74CBDF72" w14:textId="55D582EB" w:rsidR="00E85060" w:rsidRPr="002777E4" w:rsidRDefault="00E85060" w:rsidP="002777E4">
      <w:pPr>
        <w:spacing w:line="276" w:lineRule="auto"/>
        <w:jc w:val="both"/>
        <w:rPr>
          <w:b/>
          <w:bCs/>
        </w:rPr>
      </w:pPr>
      <w:r w:rsidRPr="002777E4">
        <w:rPr>
          <w:b/>
          <w:bCs/>
        </w:rPr>
        <w:t>2</w:t>
      </w:r>
      <w:r w:rsidR="002777E4" w:rsidRPr="002777E4">
        <w:rPr>
          <w:b/>
          <w:bCs/>
        </w:rPr>
        <w:t>1</w:t>
      </w:r>
      <w:r w:rsidRPr="002777E4">
        <w:rPr>
          <w:b/>
          <w:bCs/>
        </w:rPr>
        <w:t>.</w:t>
      </w:r>
      <w:r w:rsidR="002E62BD" w:rsidRPr="002777E4">
        <w:rPr>
          <w:b/>
          <w:bCs/>
        </w:rPr>
        <w:t xml:space="preserve">Skúste sa vyjadriť, či máte vedomosť či sociálne služby pre menované cieľové skupiny vo Vašom meste alebo okrese existujú. </w:t>
      </w:r>
    </w:p>
    <w:p w14:paraId="5E3C3D85" w14:textId="77777777" w:rsidR="004B56F0" w:rsidRPr="002777E4" w:rsidRDefault="004B56F0" w:rsidP="002777E4">
      <w:pPr>
        <w:spacing w:line="276" w:lineRule="auto"/>
        <w:jc w:val="both"/>
      </w:pPr>
    </w:p>
    <w:p w14:paraId="23D74B53" w14:textId="34474BA8" w:rsidR="00A938BA" w:rsidRPr="002777E4" w:rsidRDefault="004B56F0" w:rsidP="002777E4">
      <w:pPr>
        <w:spacing w:line="276" w:lineRule="auto"/>
        <w:jc w:val="both"/>
      </w:pPr>
      <w:r w:rsidRPr="002777E4">
        <w:t xml:space="preserve">Odpovede: </w:t>
      </w:r>
      <w:r w:rsidR="00A938BA" w:rsidRPr="002777E4">
        <w:t>môžete vyplniť celú odpoveď alebo len písmeno, ktoré jej prislúcha</w:t>
      </w:r>
    </w:p>
    <w:p w14:paraId="0D54FF2F" w14:textId="59B99FD4" w:rsidR="00A938BA" w:rsidRPr="002777E4" w:rsidRDefault="00A938BA" w:rsidP="002777E4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 xml:space="preserve">Sociálne služby už existujú </w:t>
      </w:r>
    </w:p>
    <w:p w14:paraId="7FC1D0D6" w14:textId="009F36B0" w:rsidR="00A938BA" w:rsidRPr="002777E4" w:rsidRDefault="004B56F0" w:rsidP="002777E4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Nejaké sociálne existujú, ale je ich málo</w:t>
      </w:r>
    </w:p>
    <w:p w14:paraId="16EEC1F6" w14:textId="77EE732F" w:rsidR="004B56F0" w:rsidRPr="002777E4" w:rsidRDefault="004B56F0" w:rsidP="002777E4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Neexistujú žiadne sociálne služby</w:t>
      </w:r>
    </w:p>
    <w:p w14:paraId="697A89A5" w14:textId="6B36C124" w:rsidR="004B56F0" w:rsidRPr="002777E4" w:rsidRDefault="004B56F0" w:rsidP="002777E4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2777E4">
        <w:rPr>
          <w:rFonts w:ascii="Times New Roman" w:hAnsi="Times New Roman" w:cs="Times New Roman"/>
        </w:rPr>
        <w:t>Neviem sa vyjadriť</w:t>
      </w:r>
    </w:p>
    <w:p w14:paraId="305C6D1D" w14:textId="77777777" w:rsidR="002E62BD" w:rsidRPr="002777E4" w:rsidRDefault="002E62BD" w:rsidP="002777E4">
      <w:pPr>
        <w:spacing w:line="276" w:lineRule="auto"/>
        <w:jc w:val="both"/>
        <w:rPr>
          <w:b/>
          <w:bCs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A938BA" w:rsidRPr="002777E4" w14:paraId="1C78A1C1" w14:textId="77777777" w:rsidTr="00A938BA">
        <w:tc>
          <w:tcPr>
            <w:tcW w:w="6941" w:type="dxa"/>
          </w:tcPr>
          <w:p w14:paraId="4F68B607" w14:textId="0D6A9377" w:rsidR="00A938BA" w:rsidRPr="002777E4" w:rsidRDefault="00A938BA" w:rsidP="002777E4">
            <w:pPr>
              <w:spacing w:line="276" w:lineRule="auto"/>
              <w:jc w:val="both"/>
              <w:rPr>
                <w:b/>
                <w:bCs/>
              </w:rPr>
            </w:pPr>
            <w:r w:rsidRPr="002777E4">
              <w:rPr>
                <w:b/>
                <w:bCs/>
              </w:rPr>
              <w:t>Cieľová skupina</w:t>
            </w:r>
          </w:p>
        </w:tc>
        <w:tc>
          <w:tcPr>
            <w:tcW w:w="2126" w:type="dxa"/>
          </w:tcPr>
          <w:p w14:paraId="7F1BF8D7" w14:textId="3F72186D" w:rsidR="00A938BA" w:rsidRPr="002777E4" w:rsidRDefault="00A938BA" w:rsidP="002777E4">
            <w:pPr>
              <w:spacing w:line="276" w:lineRule="auto"/>
              <w:jc w:val="both"/>
              <w:rPr>
                <w:b/>
                <w:bCs/>
              </w:rPr>
            </w:pPr>
            <w:r w:rsidRPr="002777E4">
              <w:rPr>
                <w:b/>
                <w:bCs/>
              </w:rPr>
              <w:t>Vaša vedomosť</w:t>
            </w:r>
          </w:p>
        </w:tc>
      </w:tr>
      <w:tr w:rsidR="00A938BA" w:rsidRPr="002777E4" w14:paraId="0672C4D3" w14:textId="77777777" w:rsidTr="00A938BA">
        <w:tc>
          <w:tcPr>
            <w:tcW w:w="6941" w:type="dxa"/>
          </w:tcPr>
          <w:p w14:paraId="5AE2262E" w14:textId="5A3211F3" w:rsidR="00A938BA" w:rsidRPr="002777E4" w:rsidRDefault="001C1745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Seniori</w:t>
            </w:r>
          </w:p>
        </w:tc>
        <w:tc>
          <w:tcPr>
            <w:tcW w:w="2126" w:type="dxa"/>
          </w:tcPr>
          <w:p w14:paraId="30DF8DFA" w14:textId="77777777" w:rsidR="00A938BA" w:rsidRPr="002777E4" w:rsidRDefault="00A938BA" w:rsidP="002777E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A938BA" w:rsidRPr="002777E4" w14:paraId="424562C9" w14:textId="77777777" w:rsidTr="00A938BA">
        <w:tc>
          <w:tcPr>
            <w:tcW w:w="6941" w:type="dxa"/>
          </w:tcPr>
          <w:p w14:paraId="7BF596C2" w14:textId="167B913E" w:rsidR="00A938BA" w:rsidRPr="002777E4" w:rsidRDefault="001C1745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Ľudia so zdravotným postihnutím</w:t>
            </w:r>
          </w:p>
        </w:tc>
        <w:tc>
          <w:tcPr>
            <w:tcW w:w="2126" w:type="dxa"/>
          </w:tcPr>
          <w:p w14:paraId="17A594F4" w14:textId="77777777" w:rsidR="00A938BA" w:rsidRPr="002777E4" w:rsidRDefault="00A938BA" w:rsidP="002777E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A938BA" w:rsidRPr="002777E4" w14:paraId="42383DF6" w14:textId="77777777" w:rsidTr="00A938BA">
        <w:tc>
          <w:tcPr>
            <w:tcW w:w="6941" w:type="dxa"/>
          </w:tcPr>
          <w:p w14:paraId="7AEB93C1" w14:textId="2D66FF91" w:rsidR="00A938BA" w:rsidRPr="002777E4" w:rsidRDefault="001C1745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Ľudia v krízovej životnej situácii (napr. ľudia bez domova, týrané osoby, mladí ľudia opúšťajúci detský domov, ľudia závislí od návykových látok a pod.)</w:t>
            </w:r>
          </w:p>
        </w:tc>
        <w:tc>
          <w:tcPr>
            <w:tcW w:w="2126" w:type="dxa"/>
          </w:tcPr>
          <w:p w14:paraId="3A90520B" w14:textId="77777777" w:rsidR="00A938BA" w:rsidRPr="002777E4" w:rsidRDefault="00A938BA" w:rsidP="002777E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A938BA" w:rsidRPr="002777E4" w14:paraId="2BC30657" w14:textId="77777777" w:rsidTr="00A938BA">
        <w:tc>
          <w:tcPr>
            <w:tcW w:w="6941" w:type="dxa"/>
          </w:tcPr>
          <w:p w14:paraId="02ADD053" w14:textId="5E2E52D6" w:rsidR="00A938BA" w:rsidRPr="002777E4" w:rsidRDefault="001C1745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Rodiny s deťmi (jasle)</w:t>
            </w:r>
          </w:p>
        </w:tc>
        <w:tc>
          <w:tcPr>
            <w:tcW w:w="2126" w:type="dxa"/>
          </w:tcPr>
          <w:p w14:paraId="611DBE57" w14:textId="77777777" w:rsidR="00A938BA" w:rsidRPr="002777E4" w:rsidRDefault="00A938BA" w:rsidP="002777E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A938BA" w:rsidRPr="002777E4" w14:paraId="424E66E3" w14:textId="77777777" w:rsidTr="00A938BA">
        <w:tc>
          <w:tcPr>
            <w:tcW w:w="6941" w:type="dxa"/>
          </w:tcPr>
          <w:p w14:paraId="73D70AEC" w14:textId="79828F16" w:rsidR="00A938BA" w:rsidRPr="002777E4" w:rsidRDefault="00E736EC" w:rsidP="002777E4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77E4">
              <w:rPr>
                <w:rFonts w:ascii="Times New Roman" w:hAnsi="Times New Roman" w:cs="Times New Roman"/>
              </w:rPr>
              <w:t>Marginalizované rómske komunity</w:t>
            </w:r>
          </w:p>
        </w:tc>
        <w:tc>
          <w:tcPr>
            <w:tcW w:w="2126" w:type="dxa"/>
          </w:tcPr>
          <w:p w14:paraId="1BCAFF57" w14:textId="77777777" w:rsidR="00A938BA" w:rsidRPr="002777E4" w:rsidRDefault="00A938BA" w:rsidP="002777E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76B684F" w14:textId="77777777" w:rsidR="002E62BD" w:rsidRPr="002777E4" w:rsidRDefault="002E62BD" w:rsidP="002777E4">
      <w:pPr>
        <w:spacing w:line="276" w:lineRule="auto"/>
        <w:jc w:val="both"/>
        <w:rPr>
          <w:b/>
          <w:bCs/>
        </w:rPr>
      </w:pPr>
    </w:p>
    <w:p w14:paraId="5CC58848" w14:textId="77777777" w:rsidR="0063422F" w:rsidRDefault="0063422F" w:rsidP="0063422F">
      <w:pPr>
        <w:spacing w:line="276" w:lineRule="auto"/>
        <w:jc w:val="both"/>
        <w:rPr>
          <w:b/>
          <w:bCs/>
        </w:rPr>
      </w:pPr>
    </w:p>
    <w:p w14:paraId="6A662419" w14:textId="3A474F9A" w:rsidR="002777E4" w:rsidRDefault="002777E4" w:rsidP="0063422F">
      <w:pPr>
        <w:spacing w:line="276" w:lineRule="auto"/>
        <w:jc w:val="both"/>
        <w:rPr>
          <w:b/>
          <w:bCs/>
        </w:rPr>
      </w:pPr>
      <w:r w:rsidRPr="002777E4">
        <w:rPr>
          <w:b/>
          <w:bCs/>
        </w:rPr>
        <w:t xml:space="preserve">22.Ak ste uviedli, že nejaké služby neexistujú, aké máte na mysli? </w:t>
      </w:r>
    </w:p>
    <w:p w14:paraId="2247DF1E" w14:textId="77777777" w:rsidR="0063422F" w:rsidRPr="0063422F" w:rsidRDefault="0063422F" w:rsidP="0063422F">
      <w:pPr>
        <w:spacing w:line="276" w:lineRule="auto"/>
        <w:jc w:val="both"/>
        <w:rPr>
          <w:b/>
          <w:bCs/>
        </w:rPr>
      </w:pPr>
    </w:p>
    <w:p w14:paraId="6B83D3A8" w14:textId="77777777" w:rsidR="002777E4" w:rsidRPr="002777E4" w:rsidRDefault="002777E4" w:rsidP="002777E4">
      <w:pPr>
        <w:spacing w:line="480" w:lineRule="auto"/>
        <w:jc w:val="both"/>
        <w:rPr>
          <w:color w:val="000000"/>
          <w:lang w:val="sk-SK"/>
        </w:rPr>
      </w:pPr>
      <w:r w:rsidRPr="002777E4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73E441" w14:textId="77777777" w:rsidR="002777E4" w:rsidRPr="002777E4" w:rsidRDefault="002777E4" w:rsidP="002777E4">
      <w:pPr>
        <w:spacing w:line="276" w:lineRule="auto"/>
        <w:jc w:val="both"/>
        <w:rPr>
          <w:b/>
          <w:bCs/>
        </w:rPr>
      </w:pPr>
    </w:p>
    <w:p w14:paraId="3B5BC88C" w14:textId="4C1D25A0" w:rsidR="002777E4" w:rsidRDefault="002777E4" w:rsidP="0063422F">
      <w:pPr>
        <w:spacing w:line="276" w:lineRule="auto"/>
        <w:jc w:val="both"/>
        <w:rPr>
          <w:b/>
          <w:bCs/>
        </w:rPr>
      </w:pPr>
      <w:r w:rsidRPr="002777E4">
        <w:rPr>
          <w:b/>
          <w:bCs/>
        </w:rPr>
        <w:t>23</w:t>
      </w:r>
      <w:r w:rsidR="0072289E" w:rsidRPr="002777E4">
        <w:rPr>
          <w:b/>
          <w:bCs/>
        </w:rPr>
        <w:t xml:space="preserve">.Tu prosím vyjadrite Vaše doplňujúce názory, návrhy a pripomienky: </w:t>
      </w:r>
    </w:p>
    <w:p w14:paraId="53E62912" w14:textId="77777777" w:rsidR="0063422F" w:rsidRPr="0063422F" w:rsidRDefault="0063422F" w:rsidP="0063422F">
      <w:pPr>
        <w:spacing w:line="276" w:lineRule="auto"/>
        <w:jc w:val="both"/>
        <w:rPr>
          <w:b/>
          <w:bCs/>
        </w:rPr>
      </w:pPr>
    </w:p>
    <w:p w14:paraId="1061C79A" w14:textId="3E0F1EAC" w:rsidR="002777E4" w:rsidRPr="002777E4" w:rsidRDefault="002777E4" w:rsidP="002777E4">
      <w:pPr>
        <w:spacing w:line="480" w:lineRule="auto"/>
        <w:jc w:val="both"/>
        <w:rPr>
          <w:color w:val="000000"/>
          <w:lang w:val="sk-SK"/>
        </w:rPr>
      </w:pPr>
      <w:r w:rsidRPr="002777E4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777E4" w:rsidRPr="002777E4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DADF" w14:textId="77777777" w:rsidR="00952D25" w:rsidRDefault="00952D25" w:rsidP="002775FE">
      <w:r>
        <w:separator/>
      </w:r>
    </w:p>
  </w:endnote>
  <w:endnote w:type="continuationSeparator" w:id="0">
    <w:p w14:paraId="3F555D20" w14:textId="77777777" w:rsidR="00952D25" w:rsidRDefault="00952D25" w:rsidP="0027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500884412"/>
      <w:docPartObj>
        <w:docPartGallery w:val="Page Numbers (Bottom of Page)"/>
        <w:docPartUnique/>
      </w:docPartObj>
    </w:sdtPr>
    <w:sdtContent>
      <w:p w14:paraId="5311B3FE" w14:textId="61CEBD6A" w:rsidR="006B5C7E" w:rsidRDefault="006B5C7E" w:rsidP="008733C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752583A" w14:textId="77777777" w:rsidR="006B5C7E" w:rsidRDefault="006B5C7E" w:rsidP="006B5C7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473597860"/>
      <w:docPartObj>
        <w:docPartGallery w:val="Page Numbers (Bottom of Page)"/>
        <w:docPartUnique/>
      </w:docPartObj>
    </w:sdtPr>
    <w:sdtContent>
      <w:p w14:paraId="2DE570AA" w14:textId="67FE066F" w:rsidR="006B5C7E" w:rsidRDefault="006B5C7E" w:rsidP="008733C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627ACBBA" w14:textId="77777777" w:rsidR="006B5C7E" w:rsidRDefault="006B5C7E" w:rsidP="006B5C7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8C10" w14:textId="77777777" w:rsidR="00952D25" w:rsidRDefault="00952D25" w:rsidP="002775FE">
      <w:r>
        <w:separator/>
      </w:r>
    </w:p>
  </w:footnote>
  <w:footnote w:type="continuationSeparator" w:id="0">
    <w:p w14:paraId="364CBAE3" w14:textId="77777777" w:rsidR="00952D25" w:rsidRDefault="00952D25" w:rsidP="0027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508E" w14:textId="3A0076AE" w:rsidR="002775FE" w:rsidRDefault="002775FE">
    <w:pPr>
      <w:pStyle w:val="Zhlav"/>
    </w:pPr>
    <w:r>
      <w:t>Komunitné plánovanie Sociálnych služieb v obci Jaslovské Bohunice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CFF"/>
    <w:multiLevelType w:val="hybridMultilevel"/>
    <w:tmpl w:val="26EA6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269"/>
    <w:multiLevelType w:val="hybridMultilevel"/>
    <w:tmpl w:val="C2B2C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4C9"/>
    <w:multiLevelType w:val="hybridMultilevel"/>
    <w:tmpl w:val="A2029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0A57"/>
    <w:multiLevelType w:val="hybridMultilevel"/>
    <w:tmpl w:val="C9C4E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2945"/>
    <w:multiLevelType w:val="hybridMultilevel"/>
    <w:tmpl w:val="E048B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16DC"/>
    <w:multiLevelType w:val="hybridMultilevel"/>
    <w:tmpl w:val="704C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487"/>
    <w:multiLevelType w:val="hybridMultilevel"/>
    <w:tmpl w:val="98825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9591E"/>
    <w:multiLevelType w:val="hybridMultilevel"/>
    <w:tmpl w:val="76DC3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76C4"/>
    <w:multiLevelType w:val="hybridMultilevel"/>
    <w:tmpl w:val="33F4A88C"/>
    <w:lvl w:ilvl="0" w:tplc="E0B053E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7229"/>
    <w:multiLevelType w:val="hybridMultilevel"/>
    <w:tmpl w:val="5B82F664"/>
    <w:lvl w:ilvl="0" w:tplc="E0B053E2">
      <w:start w:val="1"/>
      <w:numFmt w:val="bullet"/>
      <w:lvlText w:val="*"/>
      <w:lvlJc w:val="left"/>
      <w:pPr>
        <w:ind w:left="779" w:hanging="360"/>
      </w:pPr>
      <w:rPr>
        <w:rFonts w:ascii="Wingdings 2" w:hAnsi="Wingdings 2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02BF3"/>
    <w:multiLevelType w:val="hybridMultilevel"/>
    <w:tmpl w:val="55CCEF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278"/>
    <w:multiLevelType w:val="hybridMultilevel"/>
    <w:tmpl w:val="624EB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4264D"/>
    <w:multiLevelType w:val="hybridMultilevel"/>
    <w:tmpl w:val="2B3E4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F6C"/>
    <w:multiLevelType w:val="hybridMultilevel"/>
    <w:tmpl w:val="C2B2C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32A7"/>
    <w:multiLevelType w:val="hybridMultilevel"/>
    <w:tmpl w:val="CF568C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5C25"/>
    <w:multiLevelType w:val="hybridMultilevel"/>
    <w:tmpl w:val="A86A6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E320A"/>
    <w:multiLevelType w:val="hybridMultilevel"/>
    <w:tmpl w:val="C7989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81250"/>
    <w:multiLevelType w:val="hybridMultilevel"/>
    <w:tmpl w:val="5B568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468A9"/>
    <w:multiLevelType w:val="hybridMultilevel"/>
    <w:tmpl w:val="C4CC5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0382F"/>
    <w:multiLevelType w:val="hybridMultilevel"/>
    <w:tmpl w:val="3626C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77B0"/>
    <w:multiLevelType w:val="hybridMultilevel"/>
    <w:tmpl w:val="EF949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2D15"/>
    <w:multiLevelType w:val="hybridMultilevel"/>
    <w:tmpl w:val="957AC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860AC"/>
    <w:multiLevelType w:val="hybridMultilevel"/>
    <w:tmpl w:val="E56AB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4253E"/>
    <w:multiLevelType w:val="hybridMultilevel"/>
    <w:tmpl w:val="E0DC1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65F08"/>
    <w:multiLevelType w:val="hybridMultilevel"/>
    <w:tmpl w:val="0EB80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B7A05"/>
    <w:multiLevelType w:val="multilevel"/>
    <w:tmpl w:val="A58A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1D6462"/>
    <w:multiLevelType w:val="hybridMultilevel"/>
    <w:tmpl w:val="A37E9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92A24"/>
    <w:multiLevelType w:val="hybridMultilevel"/>
    <w:tmpl w:val="A976A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33F51"/>
    <w:multiLevelType w:val="hybridMultilevel"/>
    <w:tmpl w:val="C2B2C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5235"/>
    <w:multiLevelType w:val="hybridMultilevel"/>
    <w:tmpl w:val="F146C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468E0"/>
    <w:multiLevelType w:val="hybridMultilevel"/>
    <w:tmpl w:val="5A000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109F"/>
    <w:multiLevelType w:val="hybridMultilevel"/>
    <w:tmpl w:val="B08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C7DE1"/>
    <w:multiLevelType w:val="hybridMultilevel"/>
    <w:tmpl w:val="EB06D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A61F0"/>
    <w:multiLevelType w:val="hybridMultilevel"/>
    <w:tmpl w:val="52783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A165E"/>
    <w:multiLevelType w:val="multilevel"/>
    <w:tmpl w:val="87C0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0F2B91"/>
    <w:multiLevelType w:val="hybridMultilevel"/>
    <w:tmpl w:val="775A1626"/>
    <w:lvl w:ilvl="0" w:tplc="170810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A7B25"/>
    <w:multiLevelType w:val="hybridMultilevel"/>
    <w:tmpl w:val="23641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671CC"/>
    <w:multiLevelType w:val="hybridMultilevel"/>
    <w:tmpl w:val="E74C0EAA"/>
    <w:lvl w:ilvl="0" w:tplc="E0B053E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71C08"/>
    <w:multiLevelType w:val="hybridMultilevel"/>
    <w:tmpl w:val="9CB8A5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C5F8E"/>
    <w:multiLevelType w:val="hybridMultilevel"/>
    <w:tmpl w:val="145E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8784E"/>
    <w:multiLevelType w:val="hybridMultilevel"/>
    <w:tmpl w:val="2B782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13310">
    <w:abstractNumId w:val="25"/>
  </w:num>
  <w:num w:numId="2" w16cid:durableId="34736666">
    <w:abstractNumId w:val="10"/>
  </w:num>
  <w:num w:numId="3" w16cid:durableId="736825502">
    <w:abstractNumId w:val="9"/>
  </w:num>
  <w:num w:numId="4" w16cid:durableId="32773912">
    <w:abstractNumId w:val="8"/>
  </w:num>
  <w:num w:numId="5" w16cid:durableId="412553156">
    <w:abstractNumId w:val="37"/>
  </w:num>
  <w:num w:numId="6" w16cid:durableId="136343600">
    <w:abstractNumId w:val="7"/>
  </w:num>
  <w:num w:numId="7" w16cid:durableId="73627602">
    <w:abstractNumId w:val="4"/>
  </w:num>
  <w:num w:numId="8" w16cid:durableId="1497380788">
    <w:abstractNumId w:val="23"/>
  </w:num>
  <w:num w:numId="9" w16cid:durableId="171729339">
    <w:abstractNumId w:val="2"/>
  </w:num>
  <w:num w:numId="10" w16cid:durableId="1989312121">
    <w:abstractNumId w:val="17"/>
  </w:num>
  <w:num w:numId="11" w16cid:durableId="599727643">
    <w:abstractNumId w:val="15"/>
  </w:num>
  <w:num w:numId="12" w16cid:durableId="1846476867">
    <w:abstractNumId w:val="19"/>
  </w:num>
  <w:num w:numId="13" w16cid:durableId="536087337">
    <w:abstractNumId w:val="1"/>
  </w:num>
  <w:num w:numId="14" w16cid:durableId="237444853">
    <w:abstractNumId w:val="13"/>
  </w:num>
  <w:num w:numId="15" w16cid:durableId="282611833">
    <w:abstractNumId w:val="38"/>
  </w:num>
  <w:num w:numId="16" w16cid:durableId="1465854230">
    <w:abstractNumId w:val="40"/>
  </w:num>
  <w:num w:numId="17" w16cid:durableId="1791628287">
    <w:abstractNumId w:val="22"/>
  </w:num>
  <w:num w:numId="18" w16cid:durableId="1940942316">
    <w:abstractNumId w:val="20"/>
  </w:num>
  <w:num w:numId="19" w16cid:durableId="1412695266">
    <w:abstractNumId w:val="28"/>
  </w:num>
  <w:num w:numId="20" w16cid:durableId="988051819">
    <w:abstractNumId w:val="21"/>
  </w:num>
  <w:num w:numId="21" w16cid:durableId="247156619">
    <w:abstractNumId w:val="31"/>
  </w:num>
  <w:num w:numId="22" w16cid:durableId="539124796">
    <w:abstractNumId w:val="5"/>
  </w:num>
  <w:num w:numId="23" w16cid:durableId="1186990371">
    <w:abstractNumId w:val="16"/>
  </w:num>
  <w:num w:numId="24" w16cid:durableId="1509904964">
    <w:abstractNumId w:val="29"/>
  </w:num>
  <w:num w:numId="25" w16cid:durableId="504326709">
    <w:abstractNumId w:val="24"/>
  </w:num>
  <w:num w:numId="26" w16cid:durableId="1446119131">
    <w:abstractNumId w:val="11"/>
  </w:num>
  <w:num w:numId="27" w16cid:durableId="2123183147">
    <w:abstractNumId w:val="6"/>
  </w:num>
  <w:num w:numId="28" w16cid:durableId="1469589412">
    <w:abstractNumId w:val="39"/>
  </w:num>
  <w:num w:numId="29" w16cid:durableId="1774322878">
    <w:abstractNumId w:val="12"/>
  </w:num>
  <w:num w:numId="30" w16cid:durableId="871918049">
    <w:abstractNumId w:val="33"/>
  </w:num>
  <w:num w:numId="31" w16cid:durableId="1748960291">
    <w:abstractNumId w:val="18"/>
  </w:num>
  <w:num w:numId="32" w16cid:durableId="1736125987">
    <w:abstractNumId w:val="35"/>
  </w:num>
  <w:num w:numId="33" w16cid:durableId="959260278">
    <w:abstractNumId w:val="14"/>
  </w:num>
  <w:num w:numId="34" w16cid:durableId="538277006">
    <w:abstractNumId w:val="27"/>
  </w:num>
  <w:num w:numId="35" w16cid:durableId="1133672242">
    <w:abstractNumId w:val="3"/>
  </w:num>
  <w:num w:numId="36" w16cid:durableId="1410618623">
    <w:abstractNumId w:val="36"/>
  </w:num>
  <w:num w:numId="37" w16cid:durableId="1109356159">
    <w:abstractNumId w:val="32"/>
  </w:num>
  <w:num w:numId="38" w16cid:durableId="487984624">
    <w:abstractNumId w:val="30"/>
  </w:num>
  <w:num w:numId="39" w16cid:durableId="848255083">
    <w:abstractNumId w:val="26"/>
  </w:num>
  <w:num w:numId="40" w16cid:durableId="377314183">
    <w:abstractNumId w:val="34"/>
  </w:num>
  <w:num w:numId="41" w16cid:durableId="182322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FE"/>
    <w:rsid w:val="0001556E"/>
    <w:rsid w:val="00040171"/>
    <w:rsid w:val="0005651C"/>
    <w:rsid w:val="00057F13"/>
    <w:rsid w:val="000D2514"/>
    <w:rsid w:val="001C1745"/>
    <w:rsid w:val="00224549"/>
    <w:rsid w:val="0024406A"/>
    <w:rsid w:val="00275080"/>
    <w:rsid w:val="002775FE"/>
    <w:rsid w:val="002777E4"/>
    <w:rsid w:val="002D2DD9"/>
    <w:rsid w:val="002E62BD"/>
    <w:rsid w:val="002F54FD"/>
    <w:rsid w:val="00305EA4"/>
    <w:rsid w:val="00373888"/>
    <w:rsid w:val="0043674E"/>
    <w:rsid w:val="00493130"/>
    <w:rsid w:val="004B56F0"/>
    <w:rsid w:val="004F5761"/>
    <w:rsid w:val="0055503D"/>
    <w:rsid w:val="00596D2E"/>
    <w:rsid w:val="005E6F8B"/>
    <w:rsid w:val="006220F2"/>
    <w:rsid w:val="0063422F"/>
    <w:rsid w:val="00663BEF"/>
    <w:rsid w:val="006B5C7E"/>
    <w:rsid w:val="006E0165"/>
    <w:rsid w:val="00712AAF"/>
    <w:rsid w:val="0072289E"/>
    <w:rsid w:val="00741311"/>
    <w:rsid w:val="00784649"/>
    <w:rsid w:val="007A14E6"/>
    <w:rsid w:val="008573EC"/>
    <w:rsid w:val="008779F8"/>
    <w:rsid w:val="008937A5"/>
    <w:rsid w:val="00952D25"/>
    <w:rsid w:val="009B5F0D"/>
    <w:rsid w:val="00A03E6A"/>
    <w:rsid w:val="00A80649"/>
    <w:rsid w:val="00A938BA"/>
    <w:rsid w:val="00B041BA"/>
    <w:rsid w:val="00B12BB3"/>
    <w:rsid w:val="00BC39B9"/>
    <w:rsid w:val="00C3162C"/>
    <w:rsid w:val="00C61279"/>
    <w:rsid w:val="00CC3C32"/>
    <w:rsid w:val="00D13247"/>
    <w:rsid w:val="00D37BA8"/>
    <w:rsid w:val="00D426D2"/>
    <w:rsid w:val="00D655C9"/>
    <w:rsid w:val="00DB4C56"/>
    <w:rsid w:val="00DE0083"/>
    <w:rsid w:val="00E61B15"/>
    <w:rsid w:val="00E736EC"/>
    <w:rsid w:val="00E85060"/>
    <w:rsid w:val="00EE367C"/>
    <w:rsid w:val="00F02FF9"/>
    <w:rsid w:val="00F42104"/>
    <w:rsid w:val="00F42384"/>
    <w:rsid w:val="00FE2625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375C"/>
  <w15:chartTrackingRefBased/>
  <w15:docId w15:val="{1C5C85BC-2C17-0F41-B717-BDE642E7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7E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5F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775FE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2775F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775FE"/>
    <w:rPr>
      <w:lang w:val="sk-SK"/>
    </w:rPr>
  </w:style>
  <w:style w:type="table" w:styleId="Mkatabulky">
    <w:name w:val="Table Grid"/>
    <w:basedOn w:val="Normlntabulka"/>
    <w:uiPriority w:val="39"/>
    <w:rsid w:val="0027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5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2775FE"/>
  </w:style>
  <w:style w:type="paragraph" w:styleId="Odstavecseseznamem">
    <w:name w:val="List Paragraph"/>
    <w:basedOn w:val="Normln"/>
    <w:uiPriority w:val="34"/>
    <w:qFormat/>
    <w:rsid w:val="002775FE"/>
    <w:pPr>
      <w:ind w:left="720"/>
      <w:contextualSpacing/>
    </w:pPr>
    <w:rPr>
      <w:rFonts w:asciiTheme="minorHAnsi" w:eastAsiaTheme="minorHAnsi" w:hAnsiTheme="minorHAnsi" w:cstheme="minorBidi"/>
      <w:lang w:val="sk-SK" w:eastAsia="en-US"/>
    </w:rPr>
  </w:style>
  <w:style w:type="character" w:styleId="slostrnky">
    <w:name w:val="page number"/>
    <w:basedOn w:val="Standardnpsmoodstavce"/>
    <w:uiPriority w:val="99"/>
    <w:semiHidden/>
    <w:unhideWhenUsed/>
    <w:rsid w:val="006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Mládenková</dc:creator>
  <cp:keywords/>
  <dc:description/>
  <cp:lastModifiedBy>Barbora Mládenková</cp:lastModifiedBy>
  <cp:revision>2</cp:revision>
  <dcterms:created xsi:type="dcterms:W3CDTF">2023-05-16T07:51:00Z</dcterms:created>
  <dcterms:modified xsi:type="dcterms:W3CDTF">2023-05-16T07:51:00Z</dcterms:modified>
</cp:coreProperties>
</file>